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8F4BDB4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1D64C2" w:rsidRPr="001D64C2">
        <w:rPr>
          <w:rFonts w:asciiTheme="minorHAnsi" w:hAnsiTheme="minorHAnsi" w:cs="Calibri"/>
          <w:b/>
          <w:bCs/>
          <w:sz w:val="28"/>
        </w:rPr>
        <w:t>AGAINST CONVICTION, ACQUITTAL</w:t>
      </w:r>
      <w:r w:rsidR="00F97751">
        <w:rPr>
          <w:rFonts w:asciiTheme="minorHAnsi" w:hAnsiTheme="minorHAnsi" w:cs="Calibri"/>
          <w:b/>
          <w:bCs/>
          <w:sz w:val="28"/>
        </w:rPr>
        <w:t>, ANTECEDENT DECISION</w:t>
      </w:r>
      <w:r w:rsidR="006A028B">
        <w:rPr>
          <w:rFonts w:asciiTheme="minorHAnsi" w:hAnsiTheme="minorHAnsi" w:cs="Calibri"/>
          <w:b/>
          <w:bCs/>
          <w:sz w:val="28"/>
        </w:rPr>
        <w:t xml:space="preserve"> OR MENTAL IMPAIRMENT</w:t>
      </w:r>
      <w:r w:rsidR="001D64C2" w:rsidRPr="001D64C2">
        <w:rPr>
          <w:rFonts w:asciiTheme="minorHAnsi" w:hAnsiTheme="minorHAnsi" w:cs="Calibri"/>
          <w:b/>
          <w:bCs/>
          <w:sz w:val="28"/>
        </w:rPr>
        <w:t xml:space="preserve"> JUDGMENT</w:t>
      </w:r>
    </w:p>
    <w:p w14:paraId="6DC42FB6" w14:textId="77777777" w:rsidR="00217822" w:rsidRPr="00AF7DB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095B4F6B" w14:textId="50B80CC0" w:rsidR="002A51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>OF SOUTH AUSTRALIA</w:t>
      </w:r>
    </w:p>
    <w:p w14:paraId="3110E38A" w14:textId="5AFB0DCD" w:rsidR="00DC7ECD" w:rsidRPr="00490AD4" w:rsidRDefault="002A51D4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AB4215" w:rsidRPr="00B64411">
        <w:rPr>
          <w:rFonts w:cs="Arial"/>
          <w:b/>
          <w:bCs/>
          <w:sz w:val="12"/>
          <w:szCs w:val="12"/>
        </w:rPr>
        <w:t>Circle</w:t>
      </w:r>
      <w:r w:rsidR="00AB4215">
        <w:rPr>
          <w:rFonts w:cs="Arial"/>
          <w:sz w:val="12"/>
          <w:szCs w:val="12"/>
        </w:rPr>
        <w:t xml:space="preserve"> </w:t>
      </w:r>
      <w:r w:rsidR="006C7641" w:rsidRPr="00EF1759">
        <w:rPr>
          <w:rFonts w:cs="Arial"/>
          <w:b/>
          <w:bCs/>
          <w:sz w:val="12"/>
        </w:rPr>
        <w:t>only if applicable</w:t>
      </w:r>
    </w:p>
    <w:p w14:paraId="2888ABDA" w14:textId="06278F7E" w:rsidR="006250A1" w:rsidRDefault="00DC7ECD" w:rsidP="007800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762333EF" w14:textId="4F705736" w:rsidR="00AB4215" w:rsidRDefault="0078005C" w:rsidP="00B644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iCs/>
        </w:rPr>
        <w:t>CASE NO:</w:t>
      </w:r>
      <w:r w:rsidR="007F5235">
        <w:rPr>
          <w:rFonts w:cs="Arial"/>
          <w:iCs/>
        </w:rPr>
        <w:t xml:space="preserve"> …………………..</w:t>
      </w:r>
    </w:p>
    <w:p w14:paraId="3F8C41D9" w14:textId="77777777" w:rsidR="00AB4215" w:rsidRDefault="00AB4215" w:rsidP="00AB421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46529C03" w14:textId="77777777" w:rsidR="007F5235" w:rsidRPr="00272A23" w:rsidRDefault="007F5235" w:rsidP="007F52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1" w:name="_Hlk90544971"/>
      <w:r w:rsidRPr="00272A23">
        <w:rPr>
          <w:rFonts w:cs="Arial"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6A3805BD" w14:textId="25158B96" w:rsidR="007F5235" w:rsidRPr="00272A23" w:rsidRDefault="007F5235" w:rsidP="007F5235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>
        <w:rPr>
          <w:rFonts w:cs="Arial"/>
          <w:b/>
          <w:bCs/>
        </w:rPr>
        <w:t>Appellant</w:t>
      </w:r>
    </w:p>
    <w:p w14:paraId="02411E06" w14:textId="77777777" w:rsidR="007F5235" w:rsidRPr="00272A23" w:rsidRDefault="007F5235" w:rsidP="007F5235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272A23">
        <w:rPr>
          <w:rFonts w:cs="Arial"/>
          <w:b/>
          <w:bCs/>
        </w:rPr>
        <w:t>v</w:t>
      </w:r>
    </w:p>
    <w:p w14:paraId="1729710C" w14:textId="77777777" w:rsidR="007F5235" w:rsidRPr="00272A23" w:rsidRDefault="007F5235" w:rsidP="007F52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272A23">
        <w:rPr>
          <w:rFonts w:cs="Arial"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418BB478" w14:textId="65C3FD27" w:rsidR="00AB4215" w:rsidRPr="006C7641" w:rsidRDefault="007F5235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Respondent</w:t>
      </w:r>
      <w:bookmarkEnd w:id="1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78005C" w:rsidRPr="0078005C" w14:paraId="323D4698" w14:textId="77777777" w:rsidTr="00AF7DB8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12AB81CB" w14:textId="00476CD6" w:rsidR="0078005C" w:rsidRPr="0078005C" w:rsidRDefault="006902C2" w:rsidP="00B6441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szCs w:val="22"/>
              </w:rPr>
            </w:pPr>
            <w:bookmarkStart w:id="2" w:name="_Hlk51756172"/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89EF148" w14:textId="4F26F48E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649B3B4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44124322" w14:textId="77777777" w:rsidTr="00AF7DB8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73C9F31B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2580545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4731298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78005C" w:rsidRPr="0078005C" w14:paraId="45C3D26C" w14:textId="77777777" w:rsidTr="00AF7DB8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0BA64034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law firm/office</w:t>
            </w:r>
          </w:p>
          <w:p w14:paraId="03F9BDF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1EFA8E78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0D38593B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005C" w:rsidRPr="0078005C" w14:paraId="04DD6C81" w14:textId="77777777" w:rsidTr="00AF7DB8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046C5699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4B42EB7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61513EA7" w14:textId="6B3C6927" w:rsidR="0078005C" w:rsidRPr="0078005C" w:rsidRDefault="0038006F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8005C" w:rsidRPr="0078005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8005C" w:rsidRPr="0078005C" w14:paraId="0394DC5D" w14:textId="77777777" w:rsidTr="00AF7DB8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3D98508E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17571A33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005C" w:rsidRPr="0078005C" w14:paraId="58C1B74C" w14:textId="77777777" w:rsidTr="00AF7DB8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0D69A5B" w14:textId="77777777" w:rsidR="0078005C" w:rsidRPr="0078005C" w:rsidRDefault="0078005C" w:rsidP="0078005C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3EC3BD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78005C" w:rsidRPr="0078005C" w14:paraId="5AF1C175" w14:textId="77777777" w:rsidTr="00AF7DB8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1AA1C963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4BB78839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43F93C53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07977BA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704AFA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8005C" w:rsidRPr="0078005C" w14:paraId="4B941EAD" w14:textId="77777777" w:rsidTr="00AF7DB8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4B8C1E6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976747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305EAB0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3AD5304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1FA9AE65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2E878EAC" w14:textId="77777777" w:rsidTr="00AF7DB8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0C699F5A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1304A1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33A5728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2756F1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193F5AB5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8005C" w:rsidRPr="0078005C" w14:paraId="5219674D" w14:textId="77777777" w:rsidTr="00AF7DB8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17929D0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4045D56C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232C8E79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339CD15C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22188ED7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8005C" w:rsidRPr="0078005C" w14:paraId="4C5D0E76" w14:textId="77777777" w:rsidTr="00AF7DB8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7F626C8E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DEB710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76619474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29009FC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17FD959E" w14:textId="1295B44E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5D239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D239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D239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8005C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2"/>
    <w:p w14:paraId="6C452B6D" w14:textId="754FFC92" w:rsidR="00E3089D" w:rsidRDefault="00AA1B8E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93297E">
        <w:rPr>
          <w:rFonts w:cs="Arial"/>
          <w:b/>
          <w:sz w:val="12"/>
          <w:szCs w:val="22"/>
          <w:lang w:val="en-US"/>
        </w:rPr>
        <w:t>provi</w:t>
      </w:r>
      <w:r w:rsidR="007F5235">
        <w:rPr>
          <w:rFonts w:cs="Arial"/>
          <w:b/>
          <w:sz w:val="12"/>
          <w:szCs w:val="22"/>
          <w:lang w:val="en-US"/>
        </w:rPr>
        <w:t>sion for multiple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C3190" w:rsidRPr="00490AD4" w14:paraId="1BBBCEB4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F06301F" w14:textId="51261383" w:rsidR="009C3190" w:rsidRPr="00AA1B8E" w:rsidRDefault="009C3190" w:rsidP="00B6441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3" w:name="_Hlk38436125"/>
            <w:bookmarkStart w:id="4" w:name="_Hlk38384204"/>
            <w:bookmarkStart w:id="5" w:name="_Hlk38357244"/>
            <w:bookmarkStart w:id="6" w:name="_Hlk45116140"/>
            <w:r w:rsidRPr="00AA1B8E">
              <w:rPr>
                <w:rFonts w:cs="Arial"/>
                <w:b/>
                <w:szCs w:val="22"/>
                <w:lang w:val="en-US"/>
              </w:rPr>
              <w:t>Respondent</w:t>
            </w:r>
            <w:r w:rsidR="00E52600">
              <w:rPr>
                <w:rFonts w:cs="Arial"/>
                <w:b/>
                <w:szCs w:val="22"/>
                <w:lang w:val="en-US"/>
              </w:rPr>
              <w:t xml:space="preserve"> ………</w:t>
            </w:r>
            <w:r w:rsidRPr="00B64411">
              <w:rPr>
                <w:rFonts w:cs="Arial"/>
                <w:b/>
                <w:sz w:val="12"/>
                <w:szCs w:val="14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B711191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44A46DE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F59FDE" w14:textId="77777777" w:rsidR="009C3190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002BE47" w14:textId="77777777" w:rsidR="009C3190" w:rsidRPr="00774CA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3"/>
      <w:bookmarkEnd w:id="4"/>
      <w:tr w:rsidR="009C3190" w:rsidRPr="00490AD4" w14:paraId="484EFD6F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08D7869" w14:textId="77777777" w:rsidR="009C3190" w:rsidRPr="00AC4186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E511993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9D08E48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95D6DC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495F0F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3190" w:rsidRPr="00490AD4" w14:paraId="62780E96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0EF0CBE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DC88B6D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1998320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9485B1C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7DC1E02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624756A6" w14:textId="77777777" w:rsidTr="00BA09D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2D484DB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DF9A2C6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CE637E9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6FB9F09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E1121B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3190" w:rsidRPr="00490AD4" w14:paraId="15A87085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5D4111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3A0AA0D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7FEE31B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F14FD7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990EDC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5"/>
      <w:tr w:rsidR="009C3190" w:rsidRPr="00302A48" w14:paraId="1BE1F80F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85B474B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  <w:p w14:paraId="40CAE2D6" w14:textId="77777777" w:rsidR="009C3190" w:rsidRPr="00302A48" w:rsidRDefault="009C3190" w:rsidP="00BA09D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6CF65F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934710D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302A48" w14:paraId="45F64484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6F62659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6C2A086F" w14:textId="336543C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5D239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D239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D239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23927DF1" w14:textId="0B271F8B" w:rsidR="009C3190" w:rsidRPr="00302A48" w:rsidRDefault="005D239D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C319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bookmarkEnd w:id="6"/>
    <w:p w14:paraId="6AD7E0C6" w14:textId="1BC059C5" w:rsidR="006D4294" w:rsidRDefault="007F5235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7F5235" w:rsidRPr="00490AD4" w14:paraId="45EFDE58" w14:textId="77777777" w:rsidTr="007616E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EB34D94" w14:textId="24D4D54F" w:rsidR="007F5235" w:rsidRPr="00AA1B8E" w:rsidRDefault="00E52600" w:rsidP="00B6441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A1B8E">
              <w:rPr>
                <w:rFonts w:cs="Arial"/>
                <w:b/>
                <w:szCs w:val="22"/>
                <w:lang w:val="en-US"/>
              </w:rPr>
              <w:t>Respondent</w:t>
            </w:r>
            <w:r>
              <w:rPr>
                <w:rFonts w:cs="Arial"/>
                <w:b/>
                <w:szCs w:val="22"/>
                <w:lang w:val="en-US"/>
              </w:rPr>
              <w:t xml:space="preserve"> ………</w:t>
            </w:r>
            <w:r w:rsidRPr="007616E4">
              <w:rPr>
                <w:rFonts w:cs="Arial"/>
                <w:b/>
                <w:sz w:val="12"/>
                <w:szCs w:val="14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FB3F5F7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490AD4" w14:paraId="5A2FB3D8" w14:textId="77777777" w:rsidTr="007616E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E31B91A" w14:textId="77777777" w:rsidR="007F5235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496D9D5" w14:textId="77777777" w:rsidR="007F5235" w:rsidRPr="00774CA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F5235" w:rsidRPr="00490AD4" w14:paraId="5BF88DEE" w14:textId="77777777" w:rsidTr="007616E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3133BDC" w14:textId="77777777" w:rsidR="007F5235" w:rsidRPr="00AC4186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3EC5152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490AD4" w14:paraId="1CFD8F73" w14:textId="77777777" w:rsidTr="007616E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969C6D0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9FD1439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F5235" w:rsidRPr="00490AD4" w14:paraId="2A1ECA2D" w14:textId="77777777" w:rsidTr="007616E4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674DFDB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CBCAD6D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3D55F269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5416862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94E40F5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490AD4" w14:paraId="28861F98" w14:textId="77777777" w:rsidTr="007616E4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A3EEBA6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AE32E32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58702DC6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6298D733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C84AA4D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F5235" w:rsidRPr="00490AD4" w14:paraId="470877D5" w14:textId="77777777" w:rsidTr="007616E4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C76D8F8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6E7843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490AD4" w14:paraId="1CFB6CBE" w14:textId="77777777" w:rsidTr="007616E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AEA09E3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F8A0554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F5235" w:rsidRPr="00302A48" w14:paraId="65E81F99" w14:textId="77777777" w:rsidTr="007616E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48766FF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09874AC3" w14:textId="77777777" w:rsidR="007F5235" w:rsidRPr="00302A48" w:rsidRDefault="007F5235" w:rsidP="007616E4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264BD3B6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4605C1C9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302A48" w14:paraId="5AC70946" w14:textId="77777777" w:rsidTr="007616E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1119C9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4C16E865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25DE4342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74C1ED23" w14:textId="36FD1905" w:rsidR="007F5235" w:rsidRDefault="007F5235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7F5235" w:rsidRPr="00490AD4" w14:paraId="447D76E7" w14:textId="77777777" w:rsidTr="007616E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AEAC75" w14:textId="66C5B1E9" w:rsidR="007F5235" w:rsidRPr="00AA1B8E" w:rsidRDefault="00E52600" w:rsidP="00B6441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A1B8E">
              <w:rPr>
                <w:rFonts w:cs="Arial"/>
                <w:b/>
                <w:szCs w:val="22"/>
                <w:lang w:val="en-US"/>
              </w:rPr>
              <w:t>Respondent</w:t>
            </w:r>
            <w:r>
              <w:rPr>
                <w:rFonts w:cs="Arial"/>
                <w:b/>
                <w:szCs w:val="22"/>
                <w:lang w:val="en-US"/>
              </w:rPr>
              <w:t xml:space="preserve"> ………</w:t>
            </w:r>
            <w:r w:rsidRPr="007616E4">
              <w:rPr>
                <w:rFonts w:cs="Arial"/>
                <w:b/>
                <w:sz w:val="12"/>
                <w:szCs w:val="14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41AD580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490AD4" w14:paraId="6295F700" w14:textId="77777777" w:rsidTr="007616E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C4748DF" w14:textId="77777777" w:rsidR="007F5235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5C35B64" w14:textId="77777777" w:rsidR="007F5235" w:rsidRPr="00774CA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F5235" w:rsidRPr="00490AD4" w14:paraId="43CE4797" w14:textId="77777777" w:rsidTr="007616E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319597" w14:textId="77777777" w:rsidR="007F5235" w:rsidRPr="00AC4186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F448C7C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490AD4" w14:paraId="1FB1411D" w14:textId="77777777" w:rsidTr="007616E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B9D3DD3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A59BCEA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F5235" w:rsidRPr="00490AD4" w14:paraId="10222915" w14:textId="77777777" w:rsidTr="007616E4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E1BC2C9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A0C7D46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0C2EC1C5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8CC6626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477B9DD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490AD4" w14:paraId="7F12E807" w14:textId="77777777" w:rsidTr="007616E4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98EBD49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40044E7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59603246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5A7597E5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6C511EAE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F5235" w:rsidRPr="00490AD4" w14:paraId="1FE58564" w14:textId="77777777" w:rsidTr="007616E4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35C4743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6268C69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490AD4" w14:paraId="4F9E7A0A" w14:textId="77777777" w:rsidTr="007616E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33B20B9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E63396A" w14:textId="77777777" w:rsidR="007F5235" w:rsidRPr="00490AD4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F5235" w:rsidRPr="00302A48" w14:paraId="601C918B" w14:textId="77777777" w:rsidTr="007616E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DBCA601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9393C13" w14:textId="77777777" w:rsidR="007F5235" w:rsidRPr="00302A48" w:rsidRDefault="007F5235" w:rsidP="007616E4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3C251DC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10CB3E2A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F5235" w:rsidRPr="00302A48" w14:paraId="13F42C49" w14:textId="77777777" w:rsidTr="007616E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3087BDB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844BCA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95C45F1" w14:textId="77777777" w:rsidR="007F5235" w:rsidRPr="00302A48" w:rsidRDefault="007F5235" w:rsidP="007616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5D157ECF" w14:textId="77777777" w:rsidR="007F5235" w:rsidRDefault="007F5235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B7D93" w:rsidRPr="009B7D93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17E194C9" w:rsidR="00E3089D" w:rsidRDefault="00E3089D" w:rsidP="00B64411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AF7DB8">
              <w:rPr>
                <w:rFonts w:cs="Arial"/>
                <w:b/>
                <w:sz w:val="22"/>
              </w:rPr>
              <w:t>Appeal</w:t>
            </w:r>
            <w:r w:rsidRPr="00AF7DB8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44159872" w14:textId="0B861473" w:rsidR="00AA1B8E" w:rsidRPr="00AF7DB8" w:rsidRDefault="00AA1B8E" w:rsidP="00B64411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0FCF693D" w14:textId="77777777" w:rsidR="009238E1" w:rsidRPr="00AF5287" w:rsidRDefault="009238E1" w:rsidP="00B64411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1336CF">
              <w:rPr>
                <w:rFonts w:cs="Arial"/>
              </w:rPr>
              <w:t xml:space="preserve">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2304FF09" w14:textId="77777777" w:rsidR="009238E1" w:rsidRPr="00AF5287" w:rsidRDefault="009238E1" w:rsidP="00B64411">
            <w:pPr>
              <w:spacing w:before="120" w:after="120" w:line="276" w:lineRule="auto"/>
              <w:ind w:left="567" w:hanging="567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 xml:space="preserve">the Court of Appeal </w:t>
            </w:r>
          </w:p>
          <w:p w14:paraId="11B8C6C0" w14:textId="77777777" w:rsidR="009238E1" w:rsidRPr="00AF5287" w:rsidRDefault="009238E1" w:rsidP="00B64411">
            <w:pPr>
              <w:spacing w:before="120" w:after="120" w:line="276" w:lineRule="auto"/>
              <w:ind w:left="567" w:hanging="567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>a single Judge</w:t>
            </w:r>
          </w:p>
          <w:p w14:paraId="78AD7C5A" w14:textId="77777777" w:rsidR="009238E1" w:rsidRPr="00AF5287" w:rsidRDefault="009238E1" w:rsidP="00B64411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275DC5F4" w14:textId="7FECBD58" w:rsidR="001D64C2" w:rsidRPr="001D64C2" w:rsidRDefault="009238E1" w:rsidP="00B64411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left="601" w:right="142" w:hanging="601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="00AF7DB8">
              <w:rPr>
                <w:rFonts w:cs="Arial"/>
                <w:lang w:val="en-US"/>
              </w:rPr>
              <w:t xml:space="preserve">[     </w:t>
            </w:r>
            <w:proofErr w:type="gramStart"/>
            <w:r w:rsidR="00AF7DB8">
              <w:rPr>
                <w:rFonts w:cs="Arial"/>
                <w:lang w:val="en-US"/>
              </w:rPr>
              <w:t xml:space="preserve">  ]</w:t>
            </w:r>
            <w:proofErr w:type="gramEnd"/>
            <w:r w:rsidR="00AF7DB8">
              <w:rPr>
                <w:rFonts w:cs="Arial"/>
                <w:lang w:val="en-US"/>
              </w:rPr>
              <w:tab/>
            </w:r>
            <w:r w:rsidR="001D64C2" w:rsidRPr="001D64C2">
              <w:rPr>
                <w:rFonts w:cs="Arial"/>
              </w:rPr>
              <w:t xml:space="preserve">This is an application for permission to appeal and/or appeal by </w:t>
            </w:r>
            <w:r w:rsidR="001D64C2" w:rsidRPr="00B64411">
              <w:rPr>
                <w:rFonts w:cs="Arial"/>
                <w:iCs/>
              </w:rPr>
              <w:t>Defendant</w:t>
            </w:r>
            <w:r w:rsidR="00753357" w:rsidRPr="00B64411">
              <w:rPr>
                <w:rFonts w:cs="Arial"/>
                <w:iCs/>
              </w:rPr>
              <w:t xml:space="preserve"> </w:t>
            </w:r>
            <w:r w:rsidR="001D64C2" w:rsidRPr="00B64411">
              <w:rPr>
                <w:rFonts w:cs="Arial"/>
                <w:iCs/>
              </w:rPr>
              <w:t>/</w:t>
            </w:r>
            <w:r w:rsidR="00753357" w:rsidRPr="00B64411">
              <w:rPr>
                <w:rFonts w:cs="Arial"/>
                <w:iCs/>
              </w:rPr>
              <w:t xml:space="preserve"> </w:t>
            </w:r>
            <w:r w:rsidR="001D64C2" w:rsidRPr="00B64411">
              <w:rPr>
                <w:rFonts w:cs="Arial"/>
                <w:iCs/>
              </w:rPr>
              <w:t>Youth</w:t>
            </w:r>
            <w:r w:rsidR="00753357">
              <w:rPr>
                <w:rFonts w:cs="Arial"/>
                <w:sz w:val="12"/>
                <w:szCs w:val="12"/>
              </w:rPr>
              <w:t xml:space="preserve"> </w:t>
            </w:r>
            <w:r w:rsidR="00753357" w:rsidRPr="00B64411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DA1996" w:rsidRPr="00B64411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1D64C2" w:rsidRPr="001D64C2">
              <w:rPr>
                <w:rFonts w:cs="Arial"/>
                <w:i/>
              </w:rPr>
              <w:t xml:space="preserve"> </w:t>
            </w:r>
            <w:r w:rsidR="001D64C2" w:rsidRPr="001D64C2">
              <w:rPr>
                <w:rFonts w:cs="Arial"/>
              </w:rPr>
              <w:t>against</w:t>
            </w:r>
            <w:r w:rsidR="00710662">
              <w:rPr>
                <w:rFonts w:cs="Arial"/>
              </w:rPr>
              <w:t xml:space="preserve"> a</w:t>
            </w:r>
          </w:p>
          <w:p w14:paraId="537FFC3A" w14:textId="6AF9BBB1" w:rsidR="001D64C2" w:rsidRPr="001D64C2" w:rsidRDefault="00AF7DB8" w:rsidP="00B64411">
            <w:pPr>
              <w:spacing w:after="120" w:line="276" w:lineRule="auto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1D64C2" w:rsidRPr="001D64C2">
              <w:rPr>
                <w:rFonts w:cs="Arial"/>
              </w:rPr>
              <w:t>conviction/finding of guilt without recording a conviction</w:t>
            </w:r>
          </w:p>
          <w:p w14:paraId="6FFC2E0F" w14:textId="14031699" w:rsidR="001D64C2" w:rsidRPr="001D64C2" w:rsidRDefault="00AF7DB8" w:rsidP="00B64411">
            <w:pPr>
              <w:spacing w:after="120" w:line="276" w:lineRule="auto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1D64C2" w:rsidRPr="001D64C2">
              <w:rPr>
                <w:rFonts w:cs="Arial"/>
              </w:rPr>
              <w:t>refusal of application for stay on abuse of process ground</w:t>
            </w:r>
          </w:p>
          <w:p w14:paraId="77064383" w14:textId="77777777" w:rsidR="00710662" w:rsidRDefault="00AF7DB8" w:rsidP="00B64411">
            <w:pPr>
              <w:spacing w:after="120" w:line="276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1D64C2" w:rsidRPr="001D64C2">
              <w:rPr>
                <w:rFonts w:cs="Arial"/>
              </w:rPr>
              <w:t>decision</w:t>
            </w:r>
            <w:r w:rsidR="00710662">
              <w:rPr>
                <w:rFonts w:cs="Arial"/>
              </w:rPr>
              <w:t>:</w:t>
            </w:r>
          </w:p>
          <w:p w14:paraId="3732858F" w14:textId="4357D6B1" w:rsidR="00710662" w:rsidRDefault="00710662" w:rsidP="00B64411">
            <w:pPr>
              <w:spacing w:after="120" w:line="276" w:lineRule="auto"/>
              <w:ind w:left="1701" w:right="5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</w:t>
            </w:r>
            <w:r w:rsidRPr="00710662">
              <w:rPr>
                <w:rFonts w:cs="Arial"/>
                <w:lang w:val="en-US"/>
              </w:rPr>
              <w:t>]</w:t>
            </w:r>
            <w:proofErr w:type="gramEnd"/>
            <w:r>
              <w:rPr>
                <w:rFonts w:cs="Arial"/>
                <w:lang w:val="en-US"/>
              </w:rPr>
              <w:tab/>
              <w:t xml:space="preserve">that the </w:t>
            </w:r>
            <w:r w:rsidR="0030648A" w:rsidRPr="007616E4">
              <w:rPr>
                <w:rFonts w:cs="Arial"/>
                <w:iCs/>
              </w:rPr>
              <w:t>Defendant / Youth</w:t>
            </w:r>
            <w:r w:rsidR="0030648A">
              <w:rPr>
                <w:rFonts w:cs="Arial"/>
                <w:sz w:val="12"/>
                <w:szCs w:val="12"/>
              </w:rPr>
              <w:t xml:space="preserve"> </w:t>
            </w:r>
            <w:r w:rsidR="0030648A" w:rsidRPr="007616E4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30648A" w:rsidRPr="001D64C2">
              <w:rPr>
                <w:rFonts w:cs="Arial"/>
                <w:i/>
              </w:rPr>
              <w:t xml:space="preserve"> </w:t>
            </w:r>
            <w:r>
              <w:rPr>
                <w:rFonts w:cs="Arial"/>
                <w:lang w:val="en-US"/>
              </w:rPr>
              <w:t xml:space="preserve">is mentally fit to stand </w:t>
            </w:r>
            <w:r w:rsidR="000223A7">
              <w:rPr>
                <w:rFonts w:cs="Arial"/>
                <w:lang w:val="en-US"/>
              </w:rPr>
              <w:t>trial</w:t>
            </w:r>
            <w:r>
              <w:rPr>
                <w:rFonts w:cs="Arial"/>
                <w:lang w:val="en-US"/>
              </w:rPr>
              <w:t xml:space="preserve"> </w:t>
            </w:r>
          </w:p>
          <w:p w14:paraId="6B51EB8F" w14:textId="561A661E" w:rsidR="00710662" w:rsidRDefault="00710662" w:rsidP="00B64411">
            <w:pPr>
              <w:spacing w:after="120" w:line="276" w:lineRule="auto"/>
              <w:ind w:left="1701" w:right="5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</w:t>
            </w:r>
            <w:r w:rsidRPr="00710662">
              <w:rPr>
                <w:rFonts w:cs="Arial"/>
                <w:lang w:val="en-US"/>
              </w:rPr>
              <w:t>]</w:t>
            </w:r>
            <w:proofErr w:type="gramEnd"/>
            <w:r>
              <w:rPr>
                <w:rFonts w:cs="Arial"/>
                <w:lang w:val="en-US"/>
              </w:rPr>
              <w:tab/>
              <w:t xml:space="preserve">that the </w:t>
            </w:r>
            <w:r w:rsidR="0030648A" w:rsidRPr="007616E4">
              <w:rPr>
                <w:rFonts w:cs="Arial"/>
                <w:iCs/>
              </w:rPr>
              <w:t>Defendant / Youth</w:t>
            </w:r>
            <w:r w:rsidR="0030648A">
              <w:rPr>
                <w:rFonts w:cs="Arial"/>
                <w:sz w:val="12"/>
                <w:szCs w:val="12"/>
              </w:rPr>
              <w:t xml:space="preserve"> </w:t>
            </w:r>
            <w:r w:rsidR="0030648A" w:rsidRPr="007616E4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30648A" w:rsidRPr="001D64C2">
              <w:rPr>
                <w:rFonts w:cs="Arial"/>
                <w:i/>
              </w:rPr>
              <w:t xml:space="preserve"> </w:t>
            </w:r>
            <w:r>
              <w:rPr>
                <w:rFonts w:cs="Arial"/>
                <w:lang w:val="en-US"/>
              </w:rPr>
              <w:t>is mentally competent to commit the offence[</w:t>
            </w:r>
            <w:r w:rsidRPr="00710662">
              <w:rPr>
                <w:rFonts w:cs="Arial"/>
                <w:i/>
                <w:lang w:val="en-US"/>
              </w:rPr>
              <w:t>s</w:t>
            </w:r>
            <w:r>
              <w:rPr>
                <w:rFonts w:cs="Arial"/>
                <w:lang w:val="en-US"/>
              </w:rPr>
              <w:t xml:space="preserve">] charged </w:t>
            </w:r>
          </w:p>
          <w:p w14:paraId="2C3D83AB" w14:textId="6471D37B" w:rsidR="00D42F31" w:rsidRPr="00B64411" w:rsidRDefault="00710662" w:rsidP="00B64411">
            <w:pPr>
              <w:spacing w:after="120" w:line="276" w:lineRule="auto"/>
              <w:ind w:left="1701" w:right="57" w:hanging="56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</w:t>
            </w:r>
            <w:r w:rsidRPr="00710662">
              <w:rPr>
                <w:rFonts w:cs="Arial"/>
                <w:lang w:val="en-US"/>
              </w:rPr>
              <w:t>]</w:t>
            </w:r>
            <w:proofErr w:type="gramEnd"/>
            <w:r>
              <w:rPr>
                <w:rFonts w:cs="Arial"/>
                <w:lang w:val="en-US"/>
              </w:rPr>
              <w:tab/>
              <w:t xml:space="preserve">objective elements of offence established against </w:t>
            </w:r>
            <w:r w:rsidR="00753357" w:rsidRPr="00B64411">
              <w:rPr>
                <w:rFonts w:cs="Arial"/>
                <w:iCs/>
              </w:rPr>
              <w:t>Defendant / Youth</w:t>
            </w:r>
            <w:r w:rsidR="00753357">
              <w:rPr>
                <w:rFonts w:cs="Arial"/>
                <w:sz w:val="12"/>
                <w:szCs w:val="12"/>
              </w:rPr>
              <w:t xml:space="preserve"> </w:t>
            </w:r>
            <w:r w:rsidR="00753357" w:rsidRPr="00B64411">
              <w:rPr>
                <w:rFonts w:cs="Arial"/>
                <w:b/>
                <w:bCs/>
                <w:sz w:val="12"/>
                <w:szCs w:val="12"/>
              </w:rPr>
              <w:t>Circle one</w:t>
            </w:r>
          </w:p>
          <w:p w14:paraId="51A47064" w14:textId="6237B374" w:rsidR="00710662" w:rsidRDefault="00D42F31" w:rsidP="00B64411">
            <w:pPr>
              <w:spacing w:after="120" w:line="276" w:lineRule="auto"/>
              <w:ind w:left="1701" w:right="5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</w:t>
            </w:r>
            <w:r w:rsidRPr="00710662">
              <w:rPr>
                <w:rFonts w:cs="Arial"/>
                <w:lang w:val="en-US"/>
              </w:rPr>
              <w:t>]</w:t>
            </w:r>
            <w:proofErr w:type="gramEnd"/>
            <w:r>
              <w:rPr>
                <w:rFonts w:cs="Arial"/>
                <w:lang w:val="en-US"/>
              </w:rPr>
              <w:tab/>
              <w:t xml:space="preserve">to declare the </w:t>
            </w:r>
            <w:r w:rsidR="0030648A" w:rsidRPr="007616E4">
              <w:rPr>
                <w:rFonts w:cs="Arial"/>
                <w:iCs/>
              </w:rPr>
              <w:t>Defendant / Youth</w:t>
            </w:r>
            <w:r w:rsidR="0030648A">
              <w:rPr>
                <w:rFonts w:cs="Arial"/>
                <w:sz w:val="12"/>
                <w:szCs w:val="12"/>
              </w:rPr>
              <w:t xml:space="preserve"> </w:t>
            </w:r>
            <w:r w:rsidR="0030648A" w:rsidRPr="007616E4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30648A" w:rsidRPr="001D64C2">
              <w:rPr>
                <w:rFonts w:cs="Arial"/>
                <w:i/>
              </w:rPr>
              <w:t xml:space="preserve"> </w:t>
            </w:r>
            <w:r w:rsidR="002C4006">
              <w:rPr>
                <w:rFonts w:cs="Arial"/>
                <w:lang w:val="en-US"/>
              </w:rPr>
              <w:t>liable to supervision</w:t>
            </w:r>
          </w:p>
          <w:p w14:paraId="412A64AD" w14:textId="5C2FF193" w:rsidR="001D64C2" w:rsidRPr="001D64C2" w:rsidRDefault="00AF7DB8" w:rsidP="00B64411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left="601" w:right="142" w:hanging="601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1D64C2" w:rsidRPr="001D64C2">
              <w:rPr>
                <w:rFonts w:cs="Arial"/>
              </w:rPr>
              <w:t xml:space="preserve">This is an application for permission to appeal and/or appeal by </w:t>
            </w:r>
            <w:r w:rsidR="006D4294">
              <w:rPr>
                <w:rFonts w:cs="Arial"/>
              </w:rPr>
              <w:t xml:space="preserve">the </w:t>
            </w:r>
            <w:r w:rsidR="001D64C2" w:rsidRPr="001D64C2">
              <w:rPr>
                <w:rFonts w:cs="Arial"/>
              </w:rPr>
              <w:t>prosecution against</w:t>
            </w:r>
          </w:p>
          <w:p w14:paraId="126520D5" w14:textId="0D38AFFC" w:rsidR="001D64C2" w:rsidRPr="001D64C2" w:rsidRDefault="00AF7DB8" w:rsidP="00B64411">
            <w:pPr>
              <w:spacing w:after="120" w:line="276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D42F31">
              <w:rPr>
                <w:rFonts w:cs="Arial"/>
                <w:lang w:val="en-US"/>
              </w:rPr>
              <w:t xml:space="preserve">an </w:t>
            </w:r>
            <w:r w:rsidR="001D64C2" w:rsidRPr="001D64C2">
              <w:rPr>
                <w:rFonts w:cs="Arial"/>
              </w:rPr>
              <w:t>acquittal.</w:t>
            </w:r>
          </w:p>
          <w:p w14:paraId="4CA95901" w14:textId="46795193" w:rsidR="001D64C2" w:rsidRPr="001D64C2" w:rsidRDefault="00AF7DB8" w:rsidP="00B64411">
            <w:pPr>
              <w:spacing w:after="120" w:line="276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D42F31">
              <w:rPr>
                <w:rFonts w:cs="Arial"/>
                <w:lang w:val="en-US"/>
              </w:rPr>
              <w:t xml:space="preserve">a </w:t>
            </w:r>
            <w:r w:rsidR="001D64C2" w:rsidRPr="001D64C2">
              <w:rPr>
                <w:rFonts w:cs="Arial"/>
              </w:rPr>
              <w:t>grant of stay on abuse of process ground.</w:t>
            </w:r>
          </w:p>
          <w:p w14:paraId="1A1DE0A2" w14:textId="0E5EBF37" w:rsidR="00C63E36" w:rsidRDefault="00AF7DB8" w:rsidP="00B64411">
            <w:pPr>
              <w:spacing w:after="120" w:line="276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D42F31">
              <w:rPr>
                <w:rFonts w:cs="Arial"/>
                <w:lang w:val="en-US"/>
              </w:rPr>
              <w:t xml:space="preserve">a </w:t>
            </w:r>
            <w:r w:rsidR="001D64C2" w:rsidRPr="001D64C2">
              <w:rPr>
                <w:rFonts w:cs="Arial"/>
              </w:rPr>
              <w:t xml:space="preserve">decision </w:t>
            </w:r>
          </w:p>
          <w:p w14:paraId="63DA5EA5" w14:textId="408CE727" w:rsidR="00D42F31" w:rsidRDefault="00D42F31" w:rsidP="00B64411">
            <w:pPr>
              <w:spacing w:before="240" w:after="120" w:line="276" w:lineRule="auto"/>
              <w:ind w:left="1701" w:right="5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</w:t>
            </w:r>
            <w:r w:rsidRPr="00710662">
              <w:rPr>
                <w:rFonts w:cs="Arial"/>
                <w:lang w:val="en-US"/>
              </w:rPr>
              <w:t>]</w:t>
            </w:r>
            <w:proofErr w:type="gramEnd"/>
            <w:r>
              <w:rPr>
                <w:rFonts w:cs="Arial"/>
                <w:lang w:val="en-US"/>
              </w:rPr>
              <w:tab/>
              <w:t xml:space="preserve">that the </w:t>
            </w:r>
            <w:r w:rsidR="0030648A" w:rsidRPr="007616E4">
              <w:rPr>
                <w:rFonts w:cs="Arial"/>
                <w:iCs/>
              </w:rPr>
              <w:t>Defendant / Youth</w:t>
            </w:r>
            <w:r w:rsidR="0030648A">
              <w:rPr>
                <w:rFonts w:cs="Arial"/>
                <w:sz w:val="12"/>
                <w:szCs w:val="12"/>
              </w:rPr>
              <w:t xml:space="preserve"> </w:t>
            </w:r>
            <w:r w:rsidR="0030648A" w:rsidRPr="007616E4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30648A" w:rsidRPr="001D64C2">
              <w:rPr>
                <w:rFonts w:cs="Arial"/>
                <w:i/>
              </w:rPr>
              <w:t xml:space="preserve"> </w:t>
            </w:r>
            <w:r>
              <w:rPr>
                <w:rFonts w:cs="Arial"/>
                <w:lang w:val="en-US"/>
              </w:rPr>
              <w:t>is not mentally fit to stand tr</w:t>
            </w:r>
            <w:r w:rsidR="00DE7424">
              <w:rPr>
                <w:rFonts w:cs="Arial"/>
                <w:lang w:val="en-US"/>
              </w:rPr>
              <w:t>i</w:t>
            </w:r>
            <w:r>
              <w:rPr>
                <w:rFonts w:cs="Arial"/>
                <w:lang w:val="en-US"/>
              </w:rPr>
              <w:t xml:space="preserve">al </w:t>
            </w:r>
          </w:p>
          <w:p w14:paraId="31D20B79" w14:textId="551357AF" w:rsidR="00D42F31" w:rsidRDefault="00D42F31" w:rsidP="00B64411">
            <w:pPr>
              <w:spacing w:after="120" w:line="276" w:lineRule="auto"/>
              <w:ind w:left="1701" w:right="5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</w:t>
            </w:r>
            <w:r w:rsidRPr="00710662">
              <w:rPr>
                <w:rFonts w:cs="Arial"/>
                <w:lang w:val="en-US"/>
              </w:rPr>
              <w:t>]</w:t>
            </w:r>
            <w:proofErr w:type="gramEnd"/>
            <w:r>
              <w:rPr>
                <w:rFonts w:cs="Arial"/>
                <w:lang w:val="en-US"/>
              </w:rPr>
              <w:tab/>
              <w:t xml:space="preserve">that the </w:t>
            </w:r>
            <w:r w:rsidR="0030648A" w:rsidRPr="007616E4">
              <w:rPr>
                <w:rFonts w:cs="Arial"/>
                <w:iCs/>
              </w:rPr>
              <w:t>Defendant / Youth</w:t>
            </w:r>
            <w:r w:rsidR="0030648A">
              <w:rPr>
                <w:rFonts w:cs="Arial"/>
                <w:sz w:val="12"/>
                <w:szCs w:val="12"/>
              </w:rPr>
              <w:t xml:space="preserve"> </w:t>
            </w:r>
            <w:r w:rsidR="0030648A" w:rsidRPr="007616E4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30648A" w:rsidRPr="001D64C2">
              <w:rPr>
                <w:rFonts w:cs="Arial"/>
                <w:i/>
              </w:rPr>
              <w:t xml:space="preserve"> </w:t>
            </w:r>
            <w:r>
              <w:rPr>
                <w:rFonts w:cs="Arial"/>
                <w:lang w:val="en-US"/>
              </w:rPr>
              <w:t>is not mentally competent to commit the offence[</w:t>
            </w:r>
            <w:r w:rsidRPr="00D42F31">
              <w:rPr>
                <w:rFonts w:cs="Arial"/>
                <w:i/>
                <w:lang w:val="en-US"/>
              </w:rPr>
              <w:t>s</w:t>
            </w:r>
            <w:r>
              <w:rPr>
                <w:rFonts w:cs="Arial"/>
                <w:lang w:val="en-US"/>
              </w:rPr>
              <w:t>] charged</w:t>
            </w:r>
          </w:p>
          <w:p w14:paraId="31557932" w14:textId="4A6CA31B" w:rsidR="00D42F31" w:rsidRDefault="00D42F31" w:rsidP="00B64411">
            <w:pPr>
              <w:spacing w:after="120" w:line="276" w:lineRule="auto"/>
              <w:ind w:left="1701" w:right="5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</w:t>
            </w:r>
            <w:r w:rsidRPr="00710662">
              <w:rPr>
                <w:rFonts w:cs="Arial"/>
                <w:lang w:val="en-US"/>
              </w:rPr>
              <w:t>]</w:t>
            </w:r>
            <w:proofErr w:type="gramEnd"/>
            <w:r>
              <w:rPr>
                <w:rFonts w:cs="Arial"/>
                <w:lang w:val="en-US"/>
              </w:rPr>
              <w:tab/>
              <w:t xml:space="preserve">objective elements of offence not established against the </w:t>
            </w:r>
            <w:r w:rsidR="0030648A" w:rsidRPr="007616E4">
              <w:rPr>
                <w:rFonts w:cs="Arial"/>
                <w:iCs/>
              </w:rPr>
              <w:t>Defendant / Youth</w:t>
            </w:r>
            <w:r w:rsidR="0030648A">
              <w:rPr>
                <w:rFonts w:cs="Arial"/>
                <w:sz w:val="12"/>
                <w:szCs w:val="12"/>
              </w:rPr>
              <w:t xml:space="preserve"> </w:t>
            </w:r>
            <w:r w:rsidR="0030648A" w:rsidRPr="007616E4">
              <w:rPr>
                <w:rFonts w:cs="Arial"/>
                <w:b/>
                <w:bCs/>
                <w:sz w:val="12"/>
                <w:szCs w:val="12"/>
              </w:rPr>
              <w:t>Circle one</w:t>
            </w:r>
          </w:p>
          <w:p w14:paraId="6CAFB5BD" w14:textId="6BD3D55C" w:rsidR="00D42F31" w:rsidRDefault="00D42F31" w:rsidP="00B64411">
            <w:pPr>
              <w:spacing w:after="120" w:line="276" w:lineRule="auto"/>
              <w:ind w:left="1701" w:right="57" w:hanging="56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</w:t>
            </w:r>
            <w:r w:rsidRPr="00710662">
              <w:rPr>
                <w:rFonts w:cs="Arial"/>
                <w:lang w:val="en-US"/>
              </w:rPr>
              <w:t>]</w:t>
            </w:r>
            <w:proofErr w:type="gramEnd"/>
            <w:r w:rsidR="002C4006">
              <w:rPr>
                <w:rFonts w:cs="Arial"/>
                <w:lang w:val="en-US"/>
              </w:rPr>
              <w:tab/>
              <w:t xml:space="preserve">not to declare the </w:t>
            </w:r>
            <w:r w:rsidR="0030648A" w:rsidRPr="007616E4">
              <w:rPr>
                <w:rFonts w:cs="Arial"/>
                <w:iCs/>
              </w:rPr>
              <w:t>Defendant / Youth</w:t>
            </w:r>
            <w:r w:rsidR="0030648A">
              <w:rPr>
                <w:rFonts w:cs="Arial"/>
                <w:sz w:val="12"/>
                <w:szCs w:val="12"/>
              </w:rPr>
              <w:t xml:space="preserve"> </w:t>
            </w:r>
            <w:r w:rsidR="0030648A" w:rsidRPr="007616E4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30648A" w:rsidRPr="001D64C2">
              <w:rPr>
                <w:rFonts w:cs="Arial"/>
                <w:i/>
              </w:rPr>
              <w:t xml:space="preserve"> </w:t>
            </w:r>
            <w:r w:rsidR="002C4006">
              <w:rPr>
                <w:rFonts w:cs="Arial"/>
                <w:lang w:val="en-US"/>
              </w:rPr>
              <w:t>liable to supervision</w:t>
            </w:r>
          </w:p>
          <w:p w14:paraId="2020E4A5" w14:textId="20123DE8" w:rsidR="001D64C2" w:rsidRPr="001D64C2" w:rsidRDefault="001D64C2" w:rsidP="00B64411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This Appeal is brought under</w:t>
            </w:r>
            <w:r w:rsidR="00753357">
              <w:rPr>
                <w:rFonts w:cs="Arial"/>
              </w:rPr>
              <w:t>…………………………………………….………</w:t>
            </w:r>
            <w:r w:rsidRPr="001D64C2">
              <w:rPr>
                <w:rFonts w:cs="Arial"/>
              </w:rPr>
              <w:t xml:space="preserve"> </w:t>
            </w:r>
            <w:r w:rsidR="00DA1996" w:rsidRPr="00B64411">
              <w:rPr>
                <w:rFonts w:cs="Arial"/>
                <w:b/>
                <w:bCs/>
                <w:sz w:val="12"/>
                <w:szCs w:val="12"/>
              </w:rPr>
              <w:t xml:space="preserve">enter </w:t>
            </w:r>
            <w:r w:rsidRPr="00B64411">
              <w:rPr>
                <w:rFonts w:cs="Arial"/>
                <w:b/>
                <w:bCs/>
                <w:sz w:val="12"/>
                <w:szCs w:val="12"/>
              </w:rPr>
              <w:t>Act and section or other particular provision</w:t>
            </w:r>
          </w:p>
          <w:p w14:paraId="277A0FF9" w14:textId="77777777" w:rsidR="001D64C2" w:rsidRPr="001D64C2" w:rsidRDefault="001D64C2" w:rsidP="00B64411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1D64C2">
              <w:rPr>
                <w:rFonts w:cs="Arial"/>
                <w:b/>
                <w:bCs/>
              </w:rPr>
              <w:t>Judgment subject of appeal</w:t>
            </w:r>
          </w:p>
          <w:p w14:paraId="3662F8BD" w14:textId="2F7E4360" w:rsidR="001D64C2" w:rsidRPr="001D64C2" w:rsidRDefault="001D64C2" w:rsidP="00B64411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Date of </w:t>
            </w:r>
            <w:r w:rsidRPr="00B64411">
              <w:rPr>
                <w:rFonts w:cs="Arial"/>
                <w:bCs/>
                <w:iCs/>
              </w:rPr>
              <w:t>judgment</w:t>
            </w:r>
            <w:r w:rsidR="00753357" w:rsidRPr="00B64411">
              <w:rPr>
                <w:rFonts w:cs="Arial"/>
                <w:bCs/>
                <w:iCs/>
              </w:rPr>
              <w:t xml:space="preserve"> </w:t>
            </w:r>
            <w:r w:rsidR="00F97751" w:rsidRPr="00B64411">
              <w:rPr>
                <w:rFonts w:cs="Arial"/>
                <w:bCs/>
                <w:iCs/>
              </w:rPr>
              <w:t>/</w:t>
            </w:r>
            <w:r w:rsidR="00753357" w:rsidRPr="00B64411">
              <w:rPr>
                <w:rFonts w:cs="Arial"/>
                <w:bCs/>
                <w:iCs/>
              </w:rPr>
              <w:t xml:space="preserve"> </w:t>
            </w:r>
            <w:r w:rsidR="00F97751" w:rsidRPr="00B64411">
              <w:rPr>
                <w:rFonts w:cs="Arial"/>
                <w:bCs/>
                <w:iCs/>
              </w:rPr>
              <w:t>Antecedent Decision</w:t>
            </w:r>
            <w:r w:rsidR="00CC4BDF">
              <w:rPr>
                <w:rFonts w:cs="Arial"/>
                <w:bCs/>
                <w:i/>
              </w:rPr>
              <w:t xml:space="preserve"> </w:t>
            </w:r>
            <w:r w:rsidR="00CC4BDF">
              <w:rPr>
                <w:rFonts w:cs="Arial"/>
                <w:b/>
                <w:iCs/>
                <w:sz w:val="12"/>
                <w:szCs w:val="12"/>
              </w:rPr>
              <w:t>circle one</w:t>
            </w:r>
            <w:r w:rsidRPr="001D64C2">
              <w:rPr>
                <w:rFonts w:cs="Arial"/>
                <w:bCs/>
              </w:rPr>
              <w:t xml:space="preserve">: </w:t>
            </w:r>
            <w:r w:rsidR="00753357">
              <w:rPr>
                <w:rFonts w:cs="Arial"/>
                <w:bCs/>
              </w:rPr>
              <w:t>……………….</w:t>
            </w:r>
            <w:r w:rsidRPr="00B64411">
              <w:rPr>
                <w:rFonts w:cs="Arial"/>
                <w:b/>
                <w:bCs/>
                <w:vertAlign w:val="subscript"/>
              </w:rPr>
              <w:t>date</w:t>
            </w:r>
          </w:p>
          <w:p w14:paraId="5FC9126F" w14:textId="595EBBFD" w:rsidR="001D64C2" w:rsidRPr="001D64C2" w:rsidRDefault="001D64C2" w:rsidP="00B64411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Court: </w:t>
            </w:r>
            <w:r w:rsidRPr="00B64411">
              <w:rPr>
                <w:rFonts w:cs="Arial"/>
                <w:iCs/>
              </w:rPr>
              <w:t>Supreme</w:t>
            </w:r>
            <w:r w:rsidR="00CC4BDF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/</w:t>
            </w:r>
            <w:r w:rsidR="00CC4BDF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District</w:t>
            </w:r>
            <w:r w:rsidR="00CC4BDF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/</w:t>
            </w:r>
            <w:r w:rsidR="00CC4BDF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Magistrates</w:t>
            </w:r>
            <w:r w:rsidR="00EB7DD0" w:rsidRPr="00B64411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/</w:t>
            </w:r>
            <w:r w:rsidR="00EB7DD0" w:rsidRPr="00B64411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ERD Court</w:t>
            </w:r>
            <w:r w:rsidR="00EB7DD0" w:rsidRPr="00B64411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/</w:t>
            </w:r>
            <w:r w:rsidR="00EB7DD0" w:rsidRPr="00B64411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Youth Cour</w:t>
            </w:r>
            <w:r w:rsidR="00EB7DD0" w:rsidRPr="00B64411">
              <w:rPr>
                <w:rFonts w:cs="Arial"/>
                <w:iCs/>
              </w:rPr>
              <w:t xml:space="preserve">t </w:t>
            </w:r>
            <w:r w:rsidR="00AA1B8E" w:rsidRPr="00B64411">
              <w:rPr>
                <w:rFonts w:cs="Arial"/>
                <w:iCs/>
              </w:rPr>
              <w:t>/</w:t>
            </w:r>
            <w:r w:rsidR="00EB7DD0" w:rsidRPr="00B64411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 xml:space="preserve">South Australian </w:t>
            </w:r>
            <w:r w:rsidR="00EA494A" w:rsidRPr="00B64411">
              <w:rPr>
                <w:rFonts w:cs="Arial"/>
                <w:iCs/>
              </w:rPr>
              <w:t>Employment Court</w:t>
            </w:r>
            <w:r w:rsidR="00EB7DD0" w:rsidRPr="00B64411">
              <w:rPr>
                <w:rFonts w:cs="Arial"/>
                <w:iCs/>
              </w:rPr>
              <w:t xml:space="preserve"> </w:t>
            </w:r>
            <w:r w:rsidR="00EA494A" w:rsidRPr="00B64411">
              <w:rPr>
                <w:rFonts w:cs="Arial"/>
                <w:iCs/>
              </w:rPr>
              <w:t>/</w:t>
            </w:r>
            <w:r w:rsidR="00EB7DD0" w:rsidRPr="00B64411">
              <w:rPr>
                <w:rFonts w:cs="Arial"/>
                <w:iCs/>
              </w:rPr>
              <w:t xml:space="preserve"> </w:t>
            </w:r>
            <w:r w:rsidR="00AA1B8E" w:rsidRPr="00B64411">
              <w:rPr>
                <w:rFonts w:cs="Arial"/>
                <w:iCs/>
              </w:rPr>
              <w:t>o</w:t>
            </w:r>
            <w:r w:rsidRPr="00B64411">
              <w:rPr>
                <w:rFonts w:cs="Arial"/>
                <w:iCs/>
              </w:rPr>
              <w:t>ther</w:t>
            </w:r>
            <w:r w:rsidR="00DA1996">
              <w:rPr>
                <w:rFonts w:cs="Arial"/>
              </w:rPr>
              <w:t xml:space="preserve"> </w:t>
            </w:r>
            <w:r w:rsidR="00753357">
              <w:rPr>
                <w:rFonts w:cs="Arial"/>
                <w:sz w:val="12"/>
                <w:szCs w:val="12"/>
              </w:rPr>
              <w:t>Circle</w:t>
            </w:r>
            <w:r w:rsidR="00CC4BDF">
              <w:rPr>
                <w:rFonts w:cs="Arial"/>
                <w:sz w:val="12"/>
                <w:szCs w:val="12"/>
              </w:rPr>
              <w:t xml:space="preserve"> </w:t>
            </w:r>
            <w:r w:rsidR="00DA1996" w:rsidRPr="001B0BE7">
              <w:rPr>
                <w:rFonts w:cs="Arial"/>
                <w:sz w:val="12"/>
                <w:szCs w:val="12"/>
              </w:rPr>
              <w:t>one</w:t>
            </w:r>
          </w:p>
          <w:p w14:paraId="6B1242A7" w14:textId="25FC416C" w:rsidR="001D64C2" w:rsidRPr="001D64C2" w:rsidRDefault="001D64C2" w:rsidP="00B64411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>Judicial Officer:</w:t>
            </w:r>
            <w:r w:rsidR="00EB7DD0">
              <w:rPr>
                <w:rFonts w:cs="Arial"/>
                <w:bCs/>
              </w:rPr>
              <w:t xml:space="preserve"> ……………………………………………….</w:t>
            </w:r>
            <w:r w:rsidRPr="001D64C2">
              <w:rPr>
                <w:rFonts w:cs="Arial"/>
                <w:bCs/>
              </w:rPr>
              <w:t xml:space="preserve"> </w:t>
            </w:r>
            <w:r w:rsidRPr="00B64411">
              <w:rPr>
                <w:rFonts w:cs="Arial"/>
                <w:b/>
                <w:bCs/>
                <w:vertAlign w:val="subscript"/>
              </w:rPr>
              <w:t>title and name</w:t>
            </w:r>
          </w:p>
          <w:p w14:paraId="61D93778" w14:textId="018F7D74" w:rsidR="001D64C2" w:rsidRPr="001D64C2" w:rsidRDefault="0038006F" w:rsidP="00B64411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544EC6">
              <w:rPr>
                <w:rFonts w:cs="Arial"/>
                <w:bCs/>
              </w:rPr>
              <w:t xml:space="preserve">e </w:t>
            </w:r>
            <w:r w:rsidR="001D64C2" w:rsidRPr="001D64C2">
              <w:rPr>
                <w:rFonts w:cs="Arial"/>
                <w:bCs/>
              </w:rPr>
              <w:t xml:space="preserve">number of </w:t>
            </w:r>
            <w:r w:rsidR="006D4294">
              <w:rPr>
                <w:rFonts w:cs="Arial"/>
                <w:bCs/>
              </w:rPr>
              <w:t>c</w:t>
            </w:r>
            <w:r w:rsidR="001D64C2" w:rsidRPr="001D64C2">
              <w:rPr>
                <w:rFonts w:cs="Arial"/>
                <w:bCs/>
              </w:rPr>
              <w:t>ourt:</w:t>
            </w:r>
            <w:r w:rsidR="00EB7DD0">
              <w:rPr>
                <w:rFonts w:cs="Arial"/>
                <w:bCs/>
              </w:rPr>
              <w:t>………………………………</w:t>
            </w:r>
            <w:r w:rsidR="001D64C2" w:rsidRPr="001D64C2">
              <w:rPr>
                <w:rFonts w:cs="Arial"/>
                <w:bCs/>
              </w:rPr>
              <w:t xml:space="preserve"> </w:t>
            </w:r>
            <w:r w:rsidR="0053430D" w:rsidRPr="00B64411">
              <w:rPr>
                <w:rFonts w:cs="Arial"/>
                <w:b/>
                <w:bCs/>
                <w:vertAlign w:val="subscript"/>
              </w:rPr>
              <w:t xml:space="preserve">case </w:t>
            </w:r>
            <w:r w:rsidR="001D64C2" w:rsidRPr="00B64411">
              <w:rPr>
                <w:rFonts w:cs="Arial"/>
                <w:b/>
                <w:bCs/>
                <w:vertAlign w:val="subscript"/>
              </w:rPr>
              <w:t>number</w:t>
            </w:r>
            <w:r w:rsidR="00461712">
              <w:rPr>
                <w:rFonts w:cs="Arial"/>
              </w:rPr>
              <w:t xml:space="preserve">, </w:t>
            </w:r>
            <w:r w:rsidR="0090722A" w:rsidRPr="0090722A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487CA5CA" w14:textId="3316E6F5" w:rsidR="001D64C2" w:rsidRPr="001D64C2" w:rsidRDefault="001D64C2" w:rsidP="00B64411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proofErr w:type="gramStart"/>
            <w:r w:rsidRPr="001D64C2">
              <w:rPr>
                <w:rFonts w:cs="Arial"/>
              </w:rPr>
              <w:t>Offences</w:t>
            </w:r>
            <w:proofErr w:type="gramEnd"/>
            <w:r w:rsidRPr="001D64C2">
              <w:rPr>
                <w:rFonts w:cs="Arial"/>
              </w:rPr>
              <w:t xml:space="preserve"> subject of appeal:</w:t>
            </w:r>
            <w:r w:rsidR="00EB7DD0">
              <w:rPr>
                <w:rFonts w:cs="Arial"/>
              </w:rPr>
              <w:t xml:space="preserve"> ………………………….</w:t>
            </w:r>
            <w:r w:rsidRPr="001D64C2">
              <w:rPr>
                <w:rFonts w:cs="Arial"/>
              </w:rPr>
              <w:t xml:space="preserve"> 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 xml:space="preserve">count[s] </w:t>
            </w:r>
            <w:r w:rsidR="00DA1996" w:rsidRPr="00B64411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 xml:space="preserve">enter count </w:t>
            </w:r>
            <w:r w:rsidRPr="00B64411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>numbers</w:t>
            </w:r>
            <w:r w:rsidRPr="00B64411">
              <w:rPr>
                <w:rFonts w:eastAsia="Arial" w:cs="Arial"/>
                <w:sz w:val="18"/>
                <w:szCs w:val="16"/>
                <w:lang w:val="en-US" w:bidi="en-US"/>
              </w:rPr>
              <w:t xml:space="preserve"> 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 xml:space="preserve">on the Information dated </w:t>
            </w:r>
            <w:r w:rsidR="00EB7DD0">
              <w:rPr>
                <w:rFonts w:eastAsia="Arial" w:cs="Arial"/>
                <w:szCs w:val="18"/>
                <w:lang w:val="en-US" w:bidi="en-US"/>
              </w:rPr>
              <w:t>……………</w:t>
            </w:r>
            <w:proofErr w:type="gramStart"/>
            <w:r w:rsidR="00EB7DD0">
              <w:rPr>
                <w:rFonts w:eastAsia="Arial" w:cs="Arial"/>
                <w:szCs w:val="18"/>
                <w:lang w:val="en-US" w:bidi="en-US"/>
              </w:rPr>
              <w:t>….</w:t>
            </w:r>
            <w:r w:rsidRPr="00B64411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date</w:t>
            </w:r>
            <w:proofErr w:type="gramEnd"/>
            <w:r w:rsidRPr="0020057E">
              <w:rPr>
                <w:rFonts w:eastAsia="Arial" w:cs="Arial"/>
                <w:szCs w:val="18"/>
                <w:vertAlign w:val="subscript"/>
                <w:lang w:val="en-US" w:bidi="en-US"/>
              </w:rPr>
              <w:t xml:space="preserve"> </w:t>
            </w:r>
            <w:r w:rsidRPr="001D64C2">
              <w:rPr>
                <w:rFonts w:cs="Arial"/>
              </w:rPr>
              <w:t>in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="00461712" w:rsidRPr="001D64C2">
              <w:rPr>
                <w:rFonts w:cs="Arial"/>
                <w:bCs/>
              </w:rPr>
              <w:t>:</w:t>
            </w:r>
            <w:r w:rsidR="00461712">
              <w:rPr>
                <w:rFonts w:cs="Arial"/>
                <w:bCs/>
              </w:rPr>
              <w:t>………………………………</w:t>
            </w:r>
            <w:r w:rsidR="00461712" w:rsidRPr="001D64C2">
              <w:rPr>
                <w:rFonts w:cs="Arial"/>
                <w:bCs/>
              </w:rPr>
              <w:t xml:space="preserve"> </w:t>
            </w:r>
            <w:r w:rsidR="00461712" w:rsidRPr="007616E4">
              <w:rPr>
                <w:rFonts w:cs="Arial"/>
                <w:b/>
                <w:bCs/>
                <w:vertAlign w:val="subscript"/>
              </w:rPr>
              <w:t>case numbe</w:t>
            </w:r>
            <w:r w:rsidR="00461712">
              <w:rPr>
                <w:rFonts w:cs="Arial"/>
                <w:b/>
                <w:bCs/>
                <w:vertAlign w:val="subscript"/>
              </w:rPr>
              <w:t xml:space="preserve">r. </w:t>
            </w:r>
            <w:r w:rsidRPr="001D64C2">
              <w:rPr>
                <w:rFonts w:cs="Arial"/>
                <w:b/>
                <w:sz w:val="12"/>
                <w:szCs w:val="12"/>
              </w:rPr>
              <w:t xml:space="preserve">provision for multiple </w:t>
            </w:r>
            <w:proofErr w:type="spellStart"/>
            <w:r w:rsidRPr="001D64C2">
              <w:rPr>
                <w:rFonts w:cs="Arial"/>
                <w:b/>
                <w:sz w:val="12"/>
                <w:szCs w:val="12"/>
              </w:rPr>
              <w:t>Informations</w:t>
            </w:r>
            <w:proofErr w:type="spellEnd"/>
            <w:r w:rsidRPr="001D64C2">
              <w:rPr>
                <w:rFonts w:cs="Arial"/>
                <w:b/>
                <w:sz w:val="12"/>
                <w:szCs w:val="12"/>
              </w:rPr>
              <w:t>/cases.</w:t>
            </w:r>
          </w:p>
          <w:p w14:paraId="6236CCFC" w14:textId="7257DB2E" w:rsidR="006C4DA4" w:rsidRDefault="001D64C2" w:rsidP="00B64411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Terms of judgment subject to appeal:</w:t>
            </w:r>
            <w:r w:rsidR="00EB7DD0">
              <w:rPr>
                <w:rFonts w:cs="Arial"/>
              </w:rPr>
              <w:t xml:space="preserve"> …………………………………</w:t>
            </w:r>
            <w:r w:rsidR="006C4DA4">
              <w:rPr>
                <w:rFonts w:cs="Arial"/>
              </w:rPr>
              <w:t>……</w:t>
            </w:r>
            <w:r w:rsidR="00EB7DD0">
              <w:rPr>
                <w:rFonts w:cs="Arial"/>
              </w:rPr>
              <w:t>……………………………………..………</w:t>
            </w:r>
            <w:r w:rsidR="006C4DA4">
              <w:rPr>
                <w:rFonts w:cs="Arial"/>
              </w:rPr>
              <w:t>.</w:t>
            </w:r>
          </w:p>
          <w:p w14:paraId="6CDCB74C" w14:textId="6DE30A11" w:rsidR="001D64C2" w:rsidRPr="00B64411" w:rsidRDefault="006C4DA4" w:rsidP="00B64411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D64C2" w:rsidRPr="00B64411">
              <w:rPr>
                <w:rFonts w:cs="Arial"/>
                <w:b/>
                <w:bCs/>
                <w:vertAlign w:val="subscript"/>
              </w:rPr>
              <w:t>eg conviction, finding of objective elements, e</w:t>
            </w:r>
            <w:r w:rsidR="00EB7DD0" w:rsidRPr="00B64411">
              <w:rPr>
                <w:rFonts w:cs="Arial"/>
                <w:b/>
                <w:bCs/>
                <w:vertAlign w:val="subscript"/>
              </w:rPr>
              <w:t>tc</w:t>
            </w:r>
            <w:r w:rsidR="001D64C2" w:rsidRPr="001D64C2">
              <w:rPr>
                <w:rFonts w:cs="Arial"/>
                <w:i/>
              </w:rPr>
              <w:t xml:space="preserve"> </w:t>
            </w:r>
            <w:r w:rsidR="0090722A" w:rsidRPr="0090722A">
              <w:rPr>
                <w:rFonts w:cs="Arial"/>
                <w:b/>
                <w:sz w:val="12"/>
                <w:szCs w:val="12"/>
              </w:rPr>
              <w:t>provision for multiple</w:t>
            </w:r>
            <w:r w:rsidR="001D64C2" w:rsidRPr="001D64C2">
              <w:rPr>
                <w:rFonts w:cs="Arial"/>
              </w:rPr>
              <w:t>.</w:t>
            </w:r>
          </w:p>
          <w:p w14:paraId="042405B7" w14:textId="77777777" w:rsidR="001D64C2" w:rsidRPr="001D64C2" w:rsidRDefault="001D64C2">
            <w:pPr>
              <w:tabs>
                <w:tab w:val="left" w:pos="426"/>
                <w:tab w:val="right" w:pos="10206"/>
              </w:tabs>
              <w:spacing w:before="240" w:after="120"/>
              <w:ind w:right="142"/>
              <w:jc w:val="left"/>
              <w:rPr>
                <w:rFonts w:cs="Arial"/>
                <w:b/>
              </w:rPr>
            </w:pPr>
            <w:r w:rsidRPr="001D64C2">
              <w:rPr>
                <w:rFonts w:cs="Arial"/>
                <w:b/>
              </w:rPr>
              <w:t xml:space="preserve">Grounds of appeal </w:t>
            </w:r>
          </w:p>
          <w:p w14:paraId="74FBE723" w14:textId="183A6D65" w:rsidR="001D64C2" w:rsidRPr="001D64C2" w:rsidRDefault="00775C2A">
            <w:pPr>
              <w:tabs>
                <w:tab w:val="left" w:pos="426"/>
                <w:tab w:val="right" w:pos="10206"/>
              </w:tabs>
              <w:spacing w:after="120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See attached </w:t>
            </w:r>
            <w:r w:rsidR="00ED6A7F">
              <w:rPr>
                <w:rFonts w:cs="Arial"/>
              </w:rPr>
              <w:t>Appeal</w:t>
            </w:r>
            <w:r>
              <w:rPr>
                <w:rFonts w:cs="Arial"/>
              </w:rPr>
              <w:t xml:space="preserve"> Grounds</w:t>
            </w:r>
          </w:p>
          <w:p w14:paraId="524C6EA2" w14:textId="77777777" w:rsidR="001D64C2" w:rsidRPr="001D64C2" w:rsidRDefault="001D64C2" w:rsidP="00B64411">
            <w:pPr>
              <w:tabs>
                <w:tab w:val="left" w:pos="426"/>
                <w:tab w:val="right" w:pos="10206"/>
              </w:tabs>
              <w:spacing w:before="120"/>
              <w:ind w:right="142"/>
              <w:jc w:val="left"/>
              <w:rPr>
                <w:rFonts w:cs="Arial"/>
                <w:b/>
                <w:bCs/>
              </w:rPr>
            </w:pPr>
            <w:r w:rsidRPr="001D64C2">
              <w:rPr>
                <w:rFonts w:cs="Arial"/>
                <w:b/>
                <w:bCs/>
              </w:rPr>
              <w:t xml:space="preserve">Orders sought </w:t>
            </w:r>
          </w:p>
          <w:p w14:paraId="593D2DC4" w14:textId="078E77C9" w:rsidR="001D64C2" w:rsidRPr="004A4C60" w:rsidRDefault="001D64C2" w:rsidP="004A4C60">
            <w:pPr>
              <w:tabs>
                <w:tab w:val="right" w:pos="10206"/>
              </w:tabs>
              <w:spacing w:after="120"/>
              <w:ind w:right="141"/>
              <w:jc w:val="left"/>
              <w:rPr>
                <w:rFonts w:cs="Arial"/>
                <w:b/>
                <w:sz w:val="12"/>
              </w:rPr>
            </w:pPr>
            <w:r w:rsidRPr="004A4C60">
              <w:rPr>
                <w:rFonts w:cs="Arial"/>
                <w:b/>
                <w:sz w:val="12"/>
              </w:rPr>
              <w:t>orders sought in addition to or in place of the orders made in separate numbered paragraphs</w:t>
            </w:r>
          </w:p>
          <w:p w14:paraId="59C40217" w14:textId="06FE3452" w:rsidR="004A4C60" w:rsidRDefault="00EF243B" w:rsidP="0020057E">
            <w:pPr>
              <w:pStyle w:val="ListParagraph"/>
              <w:numPr>
                <w:ilvl w:val="0"/>
                <w:numId w:val="11"/>
              </w:numPr>
              <w:tabs>
                <w:tab w:val="right" w:pos="10206"/>
              </w:tabs>
              <w:spacing w:after="120" w:line="360" w:lineRule="auto"/>
              <w:ind w:left="459" w:right="141" w:hanging="50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6129D1E7" w14:textId="4FFBA4BE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20057E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4F0F17" w14:textId="77777777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2D028AD2" w14:textId="77777777" w:rsidR="00EF243B" w:rsidRPr="007337D3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946D3C" w14:textId="77777777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3A2F738F" w14:textId="77777777" w:rsidR="00EF243B" w:rsidRPr="007337D3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7109D8" w14:textId="77777777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0937598" w14:textId="77777777" w:rsidR="00EF243B" w:rsidRPr="007337D3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12FEB2" w14:textId="77777777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67C1A829" w14:textId="77777777" w:rsidR="00EF243B" w:rsidRPr="007337D3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5D2143" w14:textId="77777777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0ED1BE31" w14:textId="77777777" w:rsidR="00EF243B" w:rsidRPr="007337D3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7A0FC8" w14:textId="77777777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</w:t>
            </w:r>
          </w:p>
          <w:p w14:paraId="28BC250E" w14:textId="77777777" w:rsidR="00EF243B" w:rsidRPr="007337D3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E642CE" w14:textId="77777777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209DC5EF" w14:textId="77777777" w:rsidR="00EF243B" w:rsidRPr="007337D3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BF2748" w14:textId="77777777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4352DD9B" w14:textId="77777777" w:rsidR="00EF243B" w:rsidRPr="007337D3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0C6517" w14:textId="77777777" w:rsidR="00EF243B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3F8EFEC5" w14:textId="77777777" w:rsidR="00EF243B" w:rsidRPr="007337D3" w:rsidRDefault="00EF243B" w:rsidP="0020057E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EBEF7C" w14:textId="77777777" w:rsidR="00EF243B" w:rsidRPr="0020057E" w:rsidRDefault="00EF243B" w:rsidP="0020057E">
            <w:pPr>
              <w:pStyle w:val="ListParagraph"/>
              <w:tabs>
                <w:tab w:val="right" w:pos="10206"/>
              </w:tabs>
              <w:spacing w:after="120"/>
              <w:ind w:left="459" w:right="141"/>
              <w:jc w:val="left"/>
              <w:rPr>
                <w:rFonts w:cs="Arial"/>
              </w:rPr>
            </w:pPr>
          </w:p>
          <w:p w14:paraId="3DFE3C77" w14:textId="6E188C66" w:rsidR="006C4DA4" w:rsidRDefault="006C4DA4" w:rsidP="00B64411">
            <w:pPr>
              <w:tabs>
                <w:tab w:val="left" w:pos="426"/>
                <w:tab w:val="right" w:pos="10206"/>
              </w:tabs>
              <w:ind w:right="142"/>
              <w:jc w:val="left"/>
              <w:rPr>
                <w:rFonts w:cs="Arial"/>
                <w:b/>
              </w:rPr>
            </w:pPr>
            <w:bookmarkStart w:id="7" w:name="_Hlk90641443"/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  <w:bookmarkEnd w:id="7"/>
            <w:r w:rsidDel="006C4DA4">
              <w:rPr>
                <w:rFonts w:cs="Arial"/>
                <w:b/>
                <w:sz w:val="12"/>
                <w:szCs w:val="12"/>
              </w:rPr>
              <w:t xml:space="preserve"> </w:t>
            </w:r>
          </w:p>
          <w:p w14:paraId="1052712D" w14:textId="38EB829B" w:rsidR="001D64C2" w:rsidRPr="001D64C2" w:rsidRDefault="001D64C2" w:rsidP="00613F9C">
            <w:pPr>
              <w:tabs>
                <w:tab w:val="left" w:pos="426"/>
                <w:tab w:val="righ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/>
              </w:rPr>
              <w:t>Extension of time</w:t>
            </w:r>
            <w:r w:rsidRPr="001D64C2">
              <w:rPr>
                <w:rFonts w:cs="Arial"/>
              </w:rPr>
              <w:t xml:space="preserve"> </w:t>
            </w:r>
          </w:p>
          <w:p w14:paraId="1C29C6BE" w14:textId="3ECF23E9" w:rsidR="00C22F1C" w:rsidRDefault="001D64C2" w:rsidP="00B64411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The Appellant seeks an extension of time to bring this</w:t>
            </w:r>
            <w:r w:rsidR="00455B1D">
              <w:rPr>
                <w:rFonts w:cs="Arial"/>
              </w:rPr>
              <w:t xml:space="preserve"> </w:t>
            </w:r>
            <w:r w:rsidR="00F025EA" w:rsidRPr="0020057E">
              <w:rPr>
                <w:rFonts w:cs="Arial"/>
                <w:iCs/>
              </w:rPr>
              <w:t>A</w:t>
            </w:r>
            <w:r w:rsidRPr="0020057E">
              <w:rPr>
                <w:rFonts w:cs="Arial"/>
                <w:iCs/>
              </w:rPr>
              <w:t>ppeal</w:t>
            </w:r>
            <w:r w:rsidR="00DA1996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pursuant to</w:t>
            </w:r>
            <w:r w:rsidR="00C22F1C" w:rsidRPr="00EF243B">
              <w:rPr>
                <w:rFonts w:cs="Arial"/>
              </w:rPr>
              <w:t>…</w:t>
            </w:r>
            <w:r w:rsidR="00C22F1C">
              <w:rPr>
                <w:rFonts w:cs="Arial"/>
              </w:rPr>
              <w:t>……………</w:t>
            </w:r>
            <w:r w:rsidR="00C22F1C" w:rsidRPr="00EF243B">
              <w:rPr>
                <w:rFonts w:cs="Arial"/>
              </w:rPr>
              <w:t>…………</w:t>
            </w:r>
            <w:r w:rsidR="00C22F1C" w:rsidRPr="0020057E">
              <w:rPr>
                <w:rFonts w:cs="Arial"/>
              </w:rPr>
              <w:t>……..</w:t>
            </w:r>
            <w:r w:rsidR="00C22F1C" w:rsidRPr="00EF243B">
              <w:rPr>
                <w:rFonts w:cs="Arial"/>
              </w:rPr>
              <w:t>………</w:t>
            </w:r>
            <w:r w:rsidR="006C4DA4">
              <w:rPr>
                <w:rFonts w:cs="Arial"/>
              </w:rPr>
              <w:t>…….</w:t>
            </w:r>
          </w:p>
          <w:p w14:paraId="0FEDCFCA" w14:textId="26CA0E29" w:rsidR="00613F9C" w:rsidRDefault="00C22F1C" w:rsidP="00B64411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 w:rsidRPr="0020057E">
              <w:rPr>
                <w:rFonts w:cs="Arial"/>
              </w:rPr>
              <w:t>………………………………………………………………………………………………</w:t>
            </w:r>
            <w:r w:rsidR="00DA1996" w:rsidRPr="00B64411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1D64C2" w:rsidRPr="00B64411">
              <w:rPr>
                <w:rFonts w:cs="Arial"/>
                <w:b/>
                <w:bCs/>
                <w:sz w:val="18"/>
                <w:szCs w:val="18"/>
                <w:vertAlign w:val="subscript"/>
              </w:rPr>
              <w:t>Act and section or other particular provision</w:t>
            </w:r>
            <w:r w:rsidR="006C4DA4" w:rsidRPr="00B64411">
              <w:rPr>
                <w:rFonts w:cs="Arial"/>
                <w:sz w:val="18"/>
                <w:szCs w:val="18"/>
              </w:rPr>
              <w:t xml:space="preserve"> </w:t>
            </w:r>
            <w:r w:rsidR="001D64C2" w:rsidRPr="001D64C2">
              <w:rPr>
                <w:rFonts w:cs="Arial"/>
              </w:rPr>
              <w:t>on the grounds that</w:t>
            </w:r>
            <w:r w:rsidR="00613F9C">
              <w:rPr>
                <w:rFonts w:cs="Arial"/>
              </w:rPr>
              <w:t>:</w:t>
            </w:r>
            <w:r w:rsidR="001D64C2" w:rsidRPr="001D64C2">
              <w:rPr>
                <w:rFonts w:cs="Arial"/>
              </w:rPr>
              <w:t xml:space="preserve"> </w:t>
            </w:r>
          </w:p>
          <w:p w14:paraId="45CC7382" w14:textId="78F7499D" w:rsidR="001D64C2" w:rsidRPr="00F025EA" w:rsidRDefault="001D64C2" w:rsidP="00F025EA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jc w:val="left"/>
              <w:rPr>
                <w:rFonts w:cs="Arial"/>
              </w:rPr>
            </w:pPr>
            <w:r w:rsidRPr="00F025EA">
              <w:rPr>
                <w:rFonts w:cs="Arial"/>
                <w:b/>
                <w:sz w:val="12"/>
              </w:rPr>
              <w:t>grounds in separately numbered paragraphs</w:t>
            </w:r>
          </w:p>
          <w:p w14:paraId="34F2A21C" w14:textId="77777777" w:rsidR="0066164C" w:rsidRPr="0020057E" w:rsidRDefault="0066164C" w:rsidP="0020057E">
            <w:pPr>
              <w:pStyle w:val="ListParagraph"/>
              <w:numPr>
                <w:ilvl w:val="0"/>
                <w:numId w:val="13"/>
              </w:numPr>
              <w:tabs>
                <w:tab w:val="right" w:pos="10206"/>
              </w:tabs>
              <w:spacing w:after="120" w:line="360" w:lineRule="auto"/>
              <w:ind w:left="458" w:right="141" w:hanging="403"/>
              <w:jc w:val="left"/>
              <w:rPr>
                <w:rFonts w:cs="Arial"/>
              </w:rPr>
            </w:pPr>
            <w:r w:rsidRPr="0020057E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5B41CB7C" w14:textId="77777777" w:rsidR="0066164C" w:rsidRDefault="0066164C" w:rsidP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1C35CF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28408C" w14:textId="77777777" w:rsidR="0066164C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5140EEEF" w14:textId="77777777" w:rsidR="0066164C" w:rsidRPr="007337D3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1B29E1" w14:textId="77777777" w:rsidR="0066164C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04227B87" w14:textId="77777777" w:rsidR="0066164C" w:rsidRPr="007337D3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E994E7" w14:textId="77777777" w:rsidR="0066164C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510237DC" w14:textId="77777777" w:rsidR="0066164C" w:rsidRPr="007337D3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25D9DF" w14:textId="77777777" w:rsidR="0066164C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0242FE2" w14:textId="77777777" w:rsidR="0066164C" w:rsidRPr="007337D3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4DABD8" w14:textId="77777777" w:rsidR="0066164C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59C666E4" w14:textId="77777777" w:rsidR="0066164C" w:rsidRPr="007337D3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662879" w14:textId="77777777" w:rsidR="0066164C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092B762A" w14:textId="77777777" w:rsidR="0066164C" w:rsidRPr="007337D3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60D251" w14:textId="77777777" w:rsidR="0066164C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4715BF3" w14:textId="77777777" w:rsidR="0066164C" w:rsidRPr="007337D3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E129AE" w14:textId="77777777" w:rsidR="0066164C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6808DF16" w14:textId="77777777" w:rsidR="0066164C" w:rsidRPr="007337D3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lastRenderedPageBreak/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6337E5" w14:textId="77777777" w:rsidR="0066164C" w:rsidRDefault="0066164C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31A1B0F7" w14:textId="74640B0E" w:rsidR="00F025EA" w:rsidRPr="0020057E" w:rsidRDefault="0066164C" w:rsidP="0020057E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458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EA720D" w14:textId="302B9C8A" w:rsidR="001D64C2" w:rsidRPr="001D64C2" w:rsidRDefault="006D4294" w:rsidP="00AA1B8E">
            <w:pPr>
              <w:tabs>
                <w:tab w:val="left" w:pos="426"/>
                <w:tab w:val="right" w:pos="10206"/>
              </w:tabs>
              <w:spacing w:before="240" w:after="120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1D64C2" w:rsidRPr="001D64C2">
              <w:rPr>
                <w:rFonts w:cs="Arial"/>
                <w:b/>
                <w:bCs/>
              </w:rPr>
              <w:t xml:space="preserve"> to </w:t>
            </w:r>
            <w:r w:rsidR="001D64C2" w:rsidRPr="00AA1B8E">
              <w:rPr>
                <w:rFonts w:cs="Arial"/>
                <w:b/>
              </w:rPr>
              <w:t>appeal</w:t>
            </w:r>
            <w:r w:rsidR="001D64C2" w:rsidRPr="001D64C2">
              <w:rPr>
                <w:rFonts w:cs="Arial"/>
                <w:b/>
                <w:bCs/>
              </w:rPr>
              <w:t xml:space="preserve"> </w:t>
            </w:r>
          </w:p>
          <w:p w14:paraId="39EC72BD" w14:textId="5468315C" w:rsidR="0066164C" w:rsidRDefault="00F72C8E" w:rsidP="00B64411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571"/>
              <w:jc w:val="left"/>
              <w:rPr>
                <w:rFonts w:cs="Arial"/>
                <w:bCs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6D4294">
              <w:rPr>
                <w:rFonts w:cs="Arial"/>
                <w:bCs/>
              </w:rPr>
              <w:t>Leave</w:t>
            </w:r>
            <w:r w:rsidR="001D64C2" w:rsidRPr="001D64C2">
              <w:rPr>
                <w:rFonts w:cs="Arial"/>
                <w:bCs/>
              </w:rPr>
              <w:t xml:space="preserve"> not required in respect of </w:t>
            </w:r>
            <w:r w:rsidR="001D64C2" w:rsidRPr="001D64C2">
              <w:rPr>
                <w:rFonts w:eastAsia="Arial" w:cs="Arial"/>
                <w:szCs w:val="18"/>
                <w:lang w:val="en-US" w:bidi="en-US"/>
              </w:rPr>
              <w:t xml:space="preserve">ground[s] </w:t>
            </w:r>
            <w:r w:rsidR="00C22F1C">
              <w:rPr>
                <w:rFonts w:eastAsia="Arial" w:cs="Arial"/>
                <w:szCs w:val="18"/>
                <w:lang w:val="en-US" w:bidi="en-US"/>
              </w:rPr>
              <w:t>………………</w:t>
            </w:r>
            <w:r w:rsidR="00DA1996" w:rsidRPr="00B64411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 xml:space="preserve">enter ground </w:t>
            </w:r>
            <w:r w:rsidR="001D64C2" w:rsidRPr="00B64411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>numbers</w:t>
            </w:r>
            <w:r w:rsidR="001D64C2" w:rsidRPr="00B64411">
              <w:rPr>
                <w:rFonts w:eastAsia="Arial" w:cs="Arial"/>
                <w:sz w:val="18"/>
                <w:szCs w:val="16"/>
                <w:vertAlign w:val="subscript"/>
                <w:lang w:val="en-US" w:bidi="en-US"/>
              </w:rPr>
              <w:t xml:space="preserve"> </w:t>
            </w:r>
            <w:r w:rsidR="001D64C2" w:rsidRPr="001D64C2">
              <w:rPr>
                <w:rFonts w:cs="Arial"/>
                <w:bCs/>
              </w:rPr>
              <w:t>because</w:t>
            </w:r>
            <w:r w:rsidR="0066164C">
              <w:rPr>
                <w:rFonts w:cs="Arial"/>
                <w:bCs/>
              </w:rPr>
              <w:t xml:space="preserve"> ……………………………</w:t>
            </w:r>
          </w:p>
          <w:p w14:paraId="70263F1A" w14:textId="27A13B25" w:rsidR="001D64C2" w:rsidRPr="001D64C2" w:rsidRDefault="0066164C" w:rsidP="00B64411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1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………………………………………………………………………………………..</w:t>
            </w:r>
            <w:r w:rsidR="001D64C2" w:rsidRPr="001D64C2">
              <w:rPr>
                <w:rFonts w:cs="Arial"/>
                <w:bCs/>
              </w:rPr>
              <w:t xml:space="preserve"> </w:t>
            </w:r>
            <w:r w:rsidR="00DA1996" w:rsidRPr="00B64411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="001D64C2" w:rsidRPr="00B64411">
              <w:rPr>
                <w:rFonts w:cs="Arial"/>
                <w:b/>
                <w:bCs/>
                <w:vertAlign w:val="subscript"/>
              </w:rPr>
              <w:t>reason</w:t>
            </w:r>
            <w:r w:rsidR="001D64C2" w:rsidRPr="0020057E">
              <w:rPr>
                <w:rFonts w:cs="Arial"/>
                <w:bCs/>
                <w:vertAlign w:val="subscript"/>
              </w:rPr>
              <w:t xml:space="preserve"> </w:t>
            </w:r>
            <w:r w:rsidR="0090722A" w:rsidRPr="0090722A">
              <w:rPr>
                <w:rFonts w:cs="Arial"/>
                <w:b/>
                <w:sz w:val="12"/>
                <w:szCs w:val="12"/>
              </w:rPr>
              <w:t>provision for multiple</w:t>
            </w:r>
            <w:r w:rsidR="001D64C2" w:rsidRPr="001D64C2">
              <w:rPr>
                <w:rFonts w:cs="Arial"/>
                <w:b/>
                <w:sz w:val="12"/>
                <w:szCs w:val="12"/>
              </w:rPr>
              <w:t>.</w:t>
            </w:r>
          </w:p>
          <w:p w14:paraId="064FB53F" w14:textId="269001C1" w:rsidR="001D64C2" w:rsidRPr="001D64C2" w:rsidRDefault="00F72C8E" w:rsidP="00B64411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571"/>
              <w:jc w:val="left"/>
              <w:rPr>
                <w:rFonts w:cs="Arial"/>
                <w:bCs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AA1B8E">
              <w:rPr>
                <w:rFonts w:cs="Arial"/>
                <w:bCs/>
              </w:rPr>
              <w:t>Certificate by trial J</w:t>
            </w:r>
            <w:r w:rsidR="001D64C2" w:rsidRPr="001D64C2">
              <w:rPr>
                <w:rFonts w:cs="Arial"/>
                <w:bCs/>
              </w:rPr>
              <w:t xml:space="preserve">udge </w:t>
            </w:r>
            <w:r w:rsidR="001D64C2" w:rsidRPr="001D64C2">
              <w:rPr>
                <w:rFonts w:cs="Arial"/>
              </w:rPr>
              <w:t xml:space="preserve">that matter fit for appeal </w:t>
            </w:r>
            <w:r w:rsidR="001D64C2" w:rsidRPr="001D64C2">
              <w:rPr>
                <w:rFonts w:cs="Arial"/>
                <w:bCs/>
              </w:rPr>
              <w:t xml:space="preserve">granted in respect of </w:t>
            </w:r>
            <w:r w:rsidR="0066164C" w:rsidRPr="001D64C2">
              <w:rPr>
                <w:rFonts w:eastAsia="Arial" w:cs="Arial"/>
                <w:szCs w:val="18"/>
                <w:lang w:val="en-US" w:bidi="en-US"/>
              </w:rPr>
              <w:t xml:space="preserve">ground[s] </w:t>
            </w:r>
            <w:r w:rsidR="0066164C">
              <w:rPr>
                <w:rFonts w:eastAsia="Arial" w:cs="Arial"/>
                <w:szCs w:val="18"/>
                <w:lang w:val="en-US" w:bidi="en-US"/>
              </w:rPr>
              <w:t>………………</w:t>
            </w:r>
            <w:r w:rsidR="0066164C" w:rsidRPr="00B64411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>enter ground numbers</w:t>
            </w:r>
            <w:r w:rsidR="0066164C" w:rsidRPr="00B64411">
              <w:rPr>
                <w:rFonts w:eastAsia="Arial" w:cs="Arial"/>
                <w:sz w:val="18"/>
                <w:szCs w:val="16"/>
                <w:vertAlign w:val="subscript"/>
                <w:lang w:val="en-US" w:bidi="en-US"/>
              </w:rPr>
              <w:t xml:space="preserve"> </w:t>
            </w:r>
            <w:r w:rsidR="001D64C2" w:rsidRPr="001D64C2">
              <w:rPr>
                <w:rFonts w:cs="Arial"/>
                <w:bCs/>
              </w:rPr>
              <w:t xml:space="preserve">by </w:t>
            </w:r>
            <w:r w:rsidR="0066164C">
              <w:rPr>
                <w:rFonts w:cs="Arial"/>
                <w:bCs/>
              </w:rPr>
              <w:t>……………………………………………</w:t>
            </w:r>
            <w:r w:rsidR="006C4DA4" w:rsidRPr="00B64411">
              <w:rPr>
                <w:rFonts w:cs="Arial"/>
                <w:b/>
                <w:bCs/>
                <w:vertAlign w:val="subscript"/>
              </w:rPr>
              <w:t>J</w:t>
            </w:r>
            <w:r w:rsidR="00402A66" w:rsidRPr="00B64411">
              <w:rPr>
                <w:rFonts w:cs="Arial"/>
                <w:b/>
                <w:bCs/>
                <w:vertAlign w:val="subscript"/>
              </w:rPr>
              <w:t>udge’s name</w:t>
            </w:r>
            <w:r w:rsidR="001D64C2" w:rsidRPr="0020057E">
              <w:rPr>
                <w:rFonts w:cs="Arial"/>
                <w:bCs/>
                <w:vertAlign w:val="subscript"/>
              </w:rPr>
              <w:t xml:space="preserve"> </w:t>
            </w:r>
            <w:r w:rsidR="001D64C2" w:rsidRPr="001D64C2">
              <w:rPr>
                <w:rFonts w:cs="Arial"/>
                <w:bCs/>
              </w:rPr>
              <w:t xml:space="preserve">on </w:t>
            </w:r>
            <w:r w:rsidR="0066164C">
              <w:rPr>
                <w:rFonts w:cs="Arial"/>
                <w:bCs/>
              </w:rPr>
              <w:t>…………………………………</w:t>
            </w:r>
            <w:r w:rsidR="001D64C2" w:rsidRPr="00B64411">
              <w:rPr>
                <w:rFonts w:cs="Arial"/>
                <w:b/>
                <w:bCs/>
                <w:vertAlign w:val="subscript"/>
              </w:rPr>
              <w:t>date</w:t>
            </w:r>
          </w:p>
          <w:p w14:paraId="739FD246" w14:textId="01E5ADC7" w:rsidR="00E3089D" w:rsidRPr="0090722A" w:rsidRDefault="00F72C8E" w:rsidP="00B64411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2" w:hanging="571"/>
              <w:jc w:val="left"/>
              <w:rPr>
                <w:rFonts w:cs="Arial"/>
                <w:bCs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6D4294">
              <w:rPr>
                <w:rFonts w:cs="Arial"/>
                <w:bCs/>
              </w:rPr>
              <w:t>Leave</w:t>
            </w:r>
            <w:r w:rsidR="001D64C2" w:rsidRPr="0090722A">
              <w:rPr>
                <w:rFonts w:cs="Arial"/>
                <w:bCs/>
              </w:rPr>
              <w:t xml:space="preserve"> sought in respect of </w:t>
            </w:r>
            <w:r w:rsidR="0066164C" w:rsidRPr="001D64C2">
              <w:rPr>
                <w:rFonts w:eastAsia="Arial" w:cs="Arial"/>
                <w:szCs w:val="18"/>
                <w:lang w:val="en-US" w:bidi="en-US"/>
              </w:rPr>
              <w:t xml:space="preserve">ground[s] </w:t>
            </w:r>
            <w:r w:rsidR="0066164C">
              <w:rPr>
                <w:rFonts w:eastAsia="Arial" w:cs="Arial"/>
                <w:szCs w:val="18"/>
                <w:lang w:val="en-US" w:bidi="en-US"/>
              </w:rPr>
              <w:t>………………</w:t>
            </w:r>
            <w:r w:rsidR="0066164C" w:rsidRPr="00B64411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enter ground numbers</w:t>
            </w:r>
          </w:p>
        </w:tc>
      </w:tr>
    </w:tbl>
    <w:p w14:paraId="55C40C68" w14:textId="77777777" w:rsidR="0066164C" w:rsidRDefault="0066164C" w:rsidP="00AF7DB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7FA18588" w14:textId="7DB9B034" w:rsidR="00E9050B" w:rsidRPr="0090722A" w:rsidRDefault="00E9050B" w:rsidP="00E9050B">
      <w:pPr>
        <w:jc w:val="left"/>
        <w:rPr>
          <w:rFonts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9050B" w14:paraId="5544043D" w14:textId="77777777" w:rsidTr="00E652EE">
        <w:tc>
          <w:tcPr>
            <w:tcW w:w="10457" w:type="dxa"/>
          </w:tcPr>
          <w:p w14:paraId="71A49C3D" w14:textId="77777777" w:rsidR="00EF243B" w:rsidRDefault="00EF243B" w:rsidP="00B64411">
            <w:pPr>
              <w:tabs>
                <w:tab w:val="left" w:pos="1134"/>
                <w:tab w:val="left" w:pos="1820"/>
                <w:tab w:val="left" w:pos="4536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18"/>
              </w:rPr>
              <w:t>Complete only if appeal is to a single Judge</w:t>
            </w:r>
          </w:p>
          <w:p w14:paraId="4BE337E4" w14:textId="223BF7F8" w:rsidR="00E9050B" w:rsidRDefault="00E9050B" w:rsidP="00B64411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Transcript</w:t>
            </w:r>
          </w:p>
          <w:p w14:paraId="03D8CB75" w14:textId="3F7332DB" w:rsidR="00E9050B" w:rsidRDefault="00597D47" w:rsidP="00E652EE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 xml:space="preserve">[     ] </w:t>
            </w:r>
            <w:r w:rsidR="00E9050B"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E9050B">
              <w:rPr>
                <w:rFonts w:eastAsia="Arial" w:cs="Arial"/>
                <w:bCs/>
                <w:color w:val="000000"/>
              </w:rPr>
              <w:t xml:space="preserve">appellant </w:t>
            </w:r>
            <w:r>
              <w:rPr>
                <w:rFonts w:eastAsia="Arial" w:cs="Arial"/>
                <w:bCs/>
                <w:color w:val="000000"/>
              </w:rPr>
              <w:t xml:space="preserve">does not </w:t>
            </w:r>
            <w:r w:rsidR="00E9050B">
              <w:rPr>
                <w:rFonts w:eastAsia="Arial" w:cs="Arial"/>
                <w:bCs/>
                <w:color w:val="000000"/>
              </w:rPr>
              <w:t xml:space="preserve">request that transcript be produced of evidence given by </w:t>
            </w:r>
            <w:r>
              <w:rPr>
                <w:rFonts w:eastAsia="Arial" w:cs="Arial"/>
                <w:bCs/>
                <w:color w:val="000000"/>
              </w:rPr>
              <w:t>any</w:t>
            </w:r>
            <w:r w:rsidR="00E9050B">
              <w:rPr>
                <w:rFonts w:eastAsia="Arial" w:cs="Arial"/>
                <w:bCs/>
                <w:color w:val="000000"/>
              </w:rPr>
              <w:t xml:space="preserve"> witness:</w:t>
            </w:r>
          </w:p>
          <w:p w14:paraId="18AC1F44" w14:textId="77777777" w:rsidR="0094242D" w:rsidRDefault="00597D47" w:rsidP="00597D47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 xml:space="preserve">[     ] </w:t>
            </w: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>
              <w:rPr>
                <w:rFonts w:eastAsia="Arial" w:cs="Arial"/>
                <w:bCs/>
                <w:color w:val="000000"/>
              </w:rPr>
              <w:t xml:space="preserve">appellant requests that transcript be produced of the following passages of evidence given by the following </w:t>
            </w:r>
          </w:p>
          <w:p w14:paraId="2DADC258" w14:textId="2AABB784" w:rsidR="00597D47" w:rsidRDefault="00597D47" w:rsidP="00B64411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ind w:left="449"/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>witnesses:</w:t>
            </w:r>
          </w:p>
          <w:p w14:paraId="4E3DA347" w14:textId="77777777" w:rsidR="00597D47" w:rsidRDefault="00597D47" w:rsidP="00E652EE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Cs/>
                <w:color w:val="000000"/>
              </w:rPr>
            </w:pPr>
          </w:p>
          <w:p w14:paraId="24177D9A" w14:textId="37EC8EEA" w:rsidR="00E9050B" w:rsidRPr="00F025EA" w:rsidRDefault="00E9050B" w:rsidP="00E9050B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witnesses</w:t>
            </w:r>
            <w:r w:rsidRPr="00F025EA">
              <w:rPr>
                <w:rFonts w:cs="Arial"/>
                <w:b/>
                <w:sz w:val="12"/>
              </w:rPr>
              <w:t xml:space="preserve"> </w:t>
            </w:r>
            <w:r w:rsidR="00CC1161">
              <w:rPr>
                <w:rFonts w:cs="Arial"/>
                <w:b/>
                <w:sz w:val="12"/>
              </w:rPr>
              <w:t>and passages (</w:t>
            </w:r>
            <w:proofErr w:type="spellStart"/>
            <w:r w:rsidR="00CC1161">
              <w:rPr>
                <w:rFonts w:cs="Arial"/>
                <w:b/>
                <w:sz w:val="12"/>
              </w:rPr>
              <w:t>eg</w:t>
            </w:r>
            <w:proofErr w:type="spellEnd"/>
            <w:r w:rsidR="00CC1161">
              <w:rPr>
                <w:rFonts w:cs="Arial"/>
                <w:b/>
                <w:sz w:val="12"/>
              </w:rPr>
              <w:t xml:space="preserve"> evidence in chief, cross-examination), </w:t>
            </w:r>
            <w:r w:rsidRPr="00F025EA">
              <w:rPr>
                <w:rFonts w:cs="Arial"/>
                <w:b/>
                <w:sz w:val="12"/>
              </w:rPr>
              <w:t>in separately numbered paragraphs</w:t>
            </w:r>
          </w:p>
          <w:p w14:paraId="1D6A51AD" w14:textId="57A9AAD5" w:rsidR="00177581" w:rsidRPr="001C35CF" w:rsidRDefault="00177581" w:rsidP="0020057E">
            <w:pPr>
              <w:pStyle w:val="ListParagraph"/>
              <w:numPr>
                <w:ilvl w:val="0"/>
                <w:numId w:val="14"/>
              </w:numPr>
              <w:tabs>
                <w:tab w:val="right" w:pos="10206"/>
              </w:tabs>
              <w:spacing w:after="120" w:line="360" w:lineRule="auto"/>
              <w:ind w:left="458" w:right="141"/>
              <w:jc w:val="left"/>
              <w:rPr>
                <w:rFonts w:cs="Arial"/>
              </w:rPr>
            </w:pPr>
            <w:r w:rsidRPr="001C35CF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2CC13EC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1C35CF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24EF72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3602B06C" w14:textId="77777777" w:rsidR="00177581" w:rsidRPr="007337D3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36E811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75719CEE" w14:textId="77777777" w:rsidR="00177581" w:rsidRPr="007337D3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9E3E9D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2BD4D318" w14:textId="77777777" w:rsidR="00177581" w:rsidRPr="007337D3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B31331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56F3FF9D" w14:textId="77777777" w:rsidR="00177581" w:rsidRPr="007337D3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A20871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082AD229" w14:textId="77777777" w:rsidR="00177581" w:rsidRPr="007337D3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DCD3314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742D6B57" w14:textId="77777777" w:rsidR="00177581" w:rsidRPr="007337D3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7BEA29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65D2DC9E" w14:textId="77777777" w:rsidR="00177581" w:rsidRPr="007337D3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lastRenderedPageBreak/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667C4D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27BB8D2F" w14:textId="77777777" w:rsidR="00177581" w:rsidRPr="007337D3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241D89" w14:textId="77777777" w:rsidR="00177581" w:rsidRDefault="00177581" w:rsidP="00177581">
            <w:pPr>
              <w:pStyle w:val="ListParagraph"/>
              <w:tabs>
                <w:tab w:val="right" w:pos="10206"/>
              </w:tabs>
              <w:spacing w:after="120" w:line="360" w:lineRule="auto"/>
              <w:ind w:left="459"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343A3F68" w14:textId="230B959B" w:rsidR="00E9050B" w:rsidRPr="00E9050B" w:rsidRDefault="00177581" w:rsidP="0020057E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458" w:right="141"/>
              <w:jc w:val="left"/>
              <w:rPr>
                <w:rFonts w:cs="Arial"/>
              </w:rPr>
            </w:pPr>
            <w:r w:rsidRPr="007337D3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E40942" w14:textId="2DA73CEB" w:rsidR="00E9050B" w:rsidRPr="00661FCF" w:rsidRDefault="00E9050B" w:rsidP="00E652EE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Cs/>
                <w:color w:val="000000"/>
              </w:rPr>
            </w:pPr>
          </w:p>
        </w:tc>
      </w:tr>
    </w:tbl>
    <w:p w14:paraId="7273CFD1" w14:textId="77777777" w:rsidR="00E9050B" w:rsidRDefault="00E9050B" w:rsidP="00AF7DB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0722A" w:rsidRPr="0090722A" w14:paraId="4446D525" w14:textId="77777777" w:rsidTr="0020057E">
        <w:tc>
          <w:tcPr>
            <w:tcW w:w="10457" w:type="dxa"/>
          </w:tcPr>
          <w:p w14:paraId="442BD2F5" w14:textId="77777777" w:rsidR="00AA1B8E" w:rsidRDefault="00E3089D" w:rsidP="00B64411">
            <w:pPr>
              <w:spacing w:before="240"/>
              <w:jc w:val="left"/>
              <w:rPr>
                <w:rFonts w:cs="Arial"/>
                <w:b/>
              </w:rPr>
            </w:pPr>
            <w:r w:rsidRPr="0090722A">
              <w:rPr>
                <w:rFonts w:cs="Arial"/>
                <w:b/>
              </w:rPr>
              <w:t>Hearing of application/appeal</w:t>
            </w:r>
          </w:p>
          <w:p w14:paraId="6E8F105D" w14:textId="6048D5BF" w:rsidR="00E3089D" w:rsidRPr="0090722A" w:rsidRDefault="00AA1B8E" w:rsidP="00B64411">
            <w:pPr>
              <w:spacing w:after="120"/>
              <w:jc w:val="left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  <w:r w:rsidR="00E3089D" w:rsidRPr="0090722A">
              <w:rPr>
                <w:rFonts w:cs="Arial"/>
                <w:b/>
              </w:rPr>
              <w:t xml:space="preserve"> </w:t>
            </w:r>
          </w:p>
          <w:p w14:paraId="3CEA7D88" w14:textId="63484B49" w:rsidR="001D64C2" w:rsidRPr="001D64C2" w:rsidRDefault="001D64C2" w:rsidP="00616CBF">
            <w:pPr>
              <w:spacing w:after="120"/>
              <w:jc w:val="left"/>
              <w:rPr>
                <w:rFonts w:cs="Arial"/>
                <w:b/>
              </w:rPr>
            </w:pPr>
            <w:r w:rsidRPr="001D64C2">
              <w:rPr>
                <w:rFonts w:cs="Arial"/>
              </w:rPr>
              <w:t xml:space="preserve">The </w:t>
            </w:r>
            <w:r w:rsidR="00C0371E" w:rsidRPr="0020057E">
              <w:rPr>
                <w:rFonts w:cs="Arial"/>
              </w:rPr>
              <w:t>Appellant</w:t>
            </w:r>
            <w:r w:rsidR="00402A66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is in custody:</w:t>
            </w:r>
            <w:r w:rsidRPr="001D64C2">
              <w:rPr>
                <w:rFonts w:cs="Arial"/>
                <w:i/>
              </w:rPr>
              <w:t xml:space="preserve"> </w:t>
            </w:r>
            <w:r w:rsidRPr="00B64411">
              <w:rPr>
                <w:rFonts w:cs="Arial"/>
                <w:iCs/>
              </w:rPr>
              <w:t>yes</w:t>
            </w:r>
            <w:r w:rsidR="00177581" w:rsidRPr="00B64411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/</w:t>
            </w:r>
            <w:r w:rsidR="00177581" w:rsidRPr="00B64411">
              <w:rPr>
                <w:rFonts w:cs="Arial"/>
                <w:iCs/>
              </w:rPr>
              <w:t xml:space="preserve"> </w:t>
            </w:r>
            <w:r w:rsidRPr="00B64411">
              <w:rPr>
                <w:rFonts w:cs="Arial"/>
                <w:iCs/>
              </w:rPr>
              <w:t>no</w:t>
            </w:r>
            <w:r w:rsidR="00402A66" w:rsidRPr="001B0BE7">
              <w:rPr>
                <w:rFonts w:cs="Arial"/>
                <w:sz w:val="12"/>
                <w:szCs w:val="12"/>
              </w:rPr>
              <w:t xml:space="preserve"> </w:t>
            </w:r>
            <w:r w:rsidR="00177581">
              <w:rPr>
                <w:rFonts w:cs="Arial"/>
                <w:sz w:val="12"/>
                <w:szCs w:val="12"/>
              </w:rPr>
              <w:t>Circle</w:t>
            </w:r>
            <w:r w:rsidR="00402A66" w:rsidRPr="001B0BE7">
              <w:rPr>
                <w:rFonts w:cs="Arial"/>
                <w:sz w:val="12"/>
                <w:szCs w:val="12"/>
              </w:rPr>
              <w:t xml:space="preserve"> one</w:t>
            </w:r>
            <w:r w:rsidRPr="001D64C2">
              <w:rPr>
                <w:rFonts w:cs="Arial"/>
                <w:i/>
              </w:rPr>
              <w:t xml:space="preserve"> </w:t>
            </w:r>
          </w:p>
          <w:p w14:paraId="194D2233" w14:textId="54602027" w:rsidR="001D64C2" w:rsidRPr="001D64C2" w:rsidRDefault="00402A66" w:rsidP="00616CBF">
            <w:pPr>
              <w:spacing w:before="240" w:after="240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Complete the following</w:t>
            </w:r>
            <w:r w:rsidR="00177581">
              <w:rPr>
                <w:rFonts w:cs="Arial"/>
                <w:b/>
                <w:sz w:val="12"/>
                <w:szCs w:val="18"/>
              </w:rPr>
              <w:t xml:space="preserve"> only</w:t>
            </w:r>
            <w:r>
              <w:rPr>
                <w:rFonts w:cs="Arial"/>
                <w:b/>
                <w:sz w:val="12"/>
                <w:szCs w:val="18"/>
              </w:rPr>
              <w:t xml:space="preserve"> </w:t>
            </w:r>
            <w:r w:rsidR="00633117">
              <w:rPr>
                <w:rFonts w:cs="Arial"/>
                <w:b/>
                <w:sz w:val="12"/>
                <w:szCs w:val="18"/>
              </w:rPr>
              <w:t xml:space="preserve">if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>appellant is</w:t>
            </w:r>
            <w:r>
              <w:rPr>
                <w:rFonts w:cs="Arial"/>
                <w:b/>
                <w:sz w:val="12"/>
                <w:szCs w:val="18"/>
              </w:rPr>
              <w:t xml:space="preserve"> in custody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</w:t>
            </w:r>
          </w:p>
          <w:p w14:paraId="3E5EBB72" w14:textId="677D1EDD" w:rsidR="00C0371E" w:rsidRDefault="00402A66" w:rsidP="0034535F">
            <w:pPr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Complete if leave to appeal is required</w:t>
            </w:r>
          </w:p>
          <w:p w14:paraId="27F07695" w14:textId="13D3C5FA" w:rsidR="001D64C2" w:rsidRPr="001D64C2" w:rsidRDefault="001D64C2" w:rsidP="00B64411">
            <w:pPr>
              <w:spacing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At the hearing of the application for </w:t>
            </w:r>
            <w:r w:rsidR="006D429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appeal, the Appellant wishes to:</w:t>
            </w:r>
          </w:p>
          <w:p w14:paraId="4F0207EC" w14:textId="081BCEFB" w:rsidR="001D64C2" w:rsidRPr="001D64C2" w:rsidRDefault="0034535F" w:rsidP="00B64411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be present in person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1BF6C1C0" w14:textId="085E0EC3" w:rsidR="001D64C2" w:rsidRPr="001D64C2" w:rsidRDefault="0034535F" w:rsidP="00B64411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B30234">
              <w:rPr>
                <w:rFonts w:cs="Arial"/>
              </w:rPr>
              <w:t xml:space="preserve">appear by </w:t>
            </w:r>
            <w:proofErr w:type="spellStart"/>
            <w:r w:rsidR="00B30234">
              <w:rPr>
                <w:rFonts w:cs="Arial"/>
              </w:rPr>
              <w:t>audio</w:t>
            </w:r>
            <w:r w:rsidR="001D64C2" w:rsidRPr="001D64C2">
              <w:rPr>
                <w:rFonts w:cs="Arial"/>
              </w:rPr>
              <w:t>visual</w:t>
            </w:r>
            <w:proofErr w:type="spellEnd"/>
            <w:r w:rsidR="001D64C2" w:rsidRPr="001D64C2">
              <w:rPr>
                <w:rFonts w:cs="Arial"/>
              </w:rPr>
              <w:t xml:space="preserve"> link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6473B47F" w14:textId="706A21E1" w:rsidR="001D64C2" w:rsidRPr="001D64C2" w:rsidRDefault="0034535F" w:rsidP="00B64411">
            <w:pPr>
              <w:spacing w:after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not appear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67FBF700" w14:textId="77777777" w:rsidR="00177581" w:rsidRPr="00177581" w:rsidRDefault="001D64C2" w:rsidP="0020057E">
            <w:pPr>
              <w:spacing w:line="360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Reasons why Appellant wishes to be present in person</w:t>
            </w:r>
            <w:r w:rsidRPr="00177581">
              <w:rPr>
                <w:rFonts w:cs="Arial"/>
              </w:rPr>
              <w:t>:</w:t>
            </w:r>
            <w:r w:rsidR="00177581" w:rsidRPr="00177581">
              <w:rPr>
                <w:rFonts w:cs="Arial"/>
              </w:rPr>
              <w:t xml:space="preserve"> …………………………………………………………………….</w:t>
            </w:r>
          </w:p>
          <w:p w14:paraId="1991CD95" w14:textId="77777777" w:rsidR="00177581" w:rsidRPr="0020057E" w:rsidRDefault="00177581" w:rsidP="0020057E">
            <w:pPr>
              <w:spacing w:line="360" w:lineRule="auto"/>
              <w:jc w:val="left"/>
              <w:rPr>
                <w:rFonts w:cs="Arial"/>
              </w:rPr>
            </w:pPr>
            <w:r w:rsidRPr="0020057E">
              <w:rPr>
                <w:rFonts w:cs="Arial"/>
              </w:rPr>
              <w:t>………………………………………………………………………………………………………………………………………</w:t>
            </w:r>
          </w:p>
          <w:p w14:paraId="48E36E3E" w14:textId="02C13107" w:rsidR="001D64C2" w:rsidRPr="001D64C2" w:rsidRDefault="00177581" w:rsidP="0020057E">
            <w:pPr>
              <w:spacing w:line="360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20057E">
              <w:rPr>
                <w:rFonts w:cs="Aria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  <w:r w:rsidR="001D64C2" w:rsidRPr="00B64411">
              <w:rPr>
                <w:rFonts w:cs="Arial"/>
                <w:b/>
                <w:bCs/>
                <w:sz w:val="18"/>
                <w:szCs w:val="18"/>
                <w:vertAlign w:val="subscript"/>
              </w:rPr>
              <w:t>reasons</w:t>
            </w:r>
            <w:r w:rsidR="001D64C2" w:rsidRPr="0020057E">
              <w:rPr>
                <w:rFonts w:cs="Arial"/>
                <w:bCs/>
                <w:vertAlign w:val="subscript"/>
              </w:rPr>
              <w:t>.</w:t>
            </w:r>
            <w:r w:rsidR="001D64C2" w:rsidRPr="001D64C2">
              <w:rPr>
                <w:rFonts w:cs="Arial"/>
                <w:b/>
              </w:rPr>
              <w:t xml:space="preserve"> </w:t>
            </w:r>
            <w:proofErr w:type="spellStart"/>
            <w:r w:rsidR="001D64C2" w:rsidRPr="001D64C2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 w:rsidR="006D4294">
              <w:rPr>
                <w:rFonts w:cs="Arial"/>
                <w:b/>
                <w:sz w:val="12"/>
                <w:szCs w:val="18"/>
              </w:rPr>
              <w:t>leave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</w:t>
            </w:r>
            <w:r w:rsidR="001D64C2" w:rsidRPr="0090722A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  <w:p w14:paraId="0CD90CAD" w14:textId="488297F5" w:rsidR="00402A66" w:rsidRPr="001D64C2" w:rsidRDefault="00402A66" w:rsidP="00B64411">
            <w:pPr>
              <w:spacing w:before="360" w:line="276" w:lineRule="auto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Complete the following if the appellant is in custody</w:t>
            </w:r>
          </w:p>
          <w:p w14:paraId="6E372B1F" w14:textId="77777777" w:rsidR="001D64C2" w:rsidRPr="001D64C2" w:rsidRDefault="001D64C2" w:rsidP="00B64411">
            <w:pPr>
              <w:spacing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At the hearing of the appeal, the Appellant wishes to:</w:t>
            </w:r>
          </w:p>
          <w:p w14:paraId="557E36E7" w14:textId="39F4D50C" w:rsidR="001D64C2" w:rsidRPr="001D64C2" w:rsidRDefault="0034535F" w:rsidP="00B64411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be present in person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660D1275" w14:textId="7D9A7474" w:rsidR="001D64C2" w:rsidRPr="001D64C2" w:rsidRDefault="0034535F" w:rsidP="00B64411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B30234">
              <w:rPr>
                <w:rFonts w:cs="Arial"/>
              </w:rPr>
              <w:t xml:space="preserve">appear by </w:t>
            </w:r>
            <w:proofErr w:type="spellStart"/>
            <w:r w:rsidR="00B30234">
              <w:rPr>
                <w:rFonts w:cs="Arial"/>
              </w:rPr>
              <w:t>audio</w:t>
            </w:r>
            <w:r w:rsidR="001D64C2" w:rsidRPr="001D64C2">
              <w:rPr>
                <w:rFonts w:cs="Arial"/>
              </w:rPr>
              <w:t>visual</w:t>
            </w:r>
            <w:proofErr w:type="spellEnd"/>
            <w:r w:rsidR="001D64C2" w:rsidRPr="001D64C2">
              <w:rPr>
                <w:rFonts w:cs="Arial"/>
              </w:rPr>
              <w:t xml:space="preserve"> link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1E8A0AD7" w14:textId="3DD2DB89" w:rsidR="001D64C2" w:rsidRPr="001D64C2" w:rsidRDefault="0034535F" w:rsidP="00B64411">
            <w:pPr>
              <w:spacing w:after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not appear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3C1614B8" w14:textId="77777777" w:rsidR="00177581" w:rsidRPr="001C35CF" w:rsidRDefault="00177581" w:rsidP="00177581">
            <w:pPr>
              <w:spacing w:line="360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Reasons why Appellant wishes to be present in person</w:t>
            </w:r>
            <w:r w:rsidRPr="001C35CF">
              <w:rPr>
                <w:rFonts w:cs="Arial"/>
              </w:rPr>
              <w:t>: …………………………………………………………………….</w:t>
            </w:r>
          </w:p>
          <w:p w14:paraId="3625BBC6" w14:textId="77777777" w:rsidR="00177581" w:rsidRPr="001C35CF" w:rsidRDefault="00177581" w:rsidP="00177581">
            <w:pPr>
              <w:spacing w:line="360" w:lineRule="auto"/>
              <w:jc w:val="left"/>
              <w:rPr>
                <w:rFonts w:cs="Arial"/>
              </w:rPr>
            </w:pPr>
            <w:r w:rsidRPr="001C35CF">
              <w:rPr>
                <w:rFonts w:cs="Arial"/>
              </w:rPr>
              <w:t>………………………………………………………………………………………………………………………………………</w:t>
            </w:r>
          </w:p>
          <w:p w14:paraId="65929ABB" w14:textId="074004BE" w:rsidR="00E3089D" w:rsidRPr="0090722A" w:rsidRDefault="00177581" w:rsidP="0020057E">
            <w:pPr>
              <w:spacing w:line="360" w:lineRule="auto"/>
              <w:jc w:val="left"/>
              <w:rPr>
                <w:rFonts w:cs="Arial"/>
                <w:b/>
              </w:rPr>
            </w:pPr>
            <w:r w:rsidRPr="001C35CF">
              <w:rPr>
                <w:rFonts w:cs="Aria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</w:t>
            </w:r>
            <w:r w:rsidR="00E52600">
              <w:rPr>
                <w:rFonts w:cs="Arial"/>
              </w:rPr>
              <w:t>…</w:t>
            </w:r>
            <w:r w:rsidR="00E52600" w:rsidRPr="007616E4">
              <w:rPr>
                <w:rFonts w:cs="Arial"/>
                <w:b/>
                <w:bCs/>
                <w:sz w:val="18"/>
                <w:szCs w:val="18"/>
                <w:vertAlign w:val="subscript"/>
              </w:rPr>
              <w:t>reasons</w:t>
            </w:r>
            <w:r w:rsidR="00E52600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1D64C2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1D64C2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>
              <w:rPr>
                <w:rFonts w:cs="Arial"/>
                <w:b/>
                <w:sz w:val="12"/>
                <w:szCs w:val="18"/>
              </w:rPr>
              <w:t>leave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</w:tc>
      </w:tr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0C3E975C" w:rsidR="00E3089D" w:rsidRPr="00E3089D" w:rsidRDefault="00E3089D" w:rsidP="00B64411">
            <w:pPr>
              <w:spacing w:before="240" w:after="12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34535F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34535F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6459CA">
              <w:rPr>
                <w:rFonts w:cs="Arial"/>
                <w:b/>
                <w:color w:val="000000" w:themeColor="text1"/>
              </w:rPr>
              <w:t>: WARNING</w:t>
            </w:r>
          </w:p>
          <w:p w14:paraId="1F07AA04" w14:textId="5A313520" w:rsidR="001D64C2" w:rsidRPr="001D64C2" w:rsidRDefault="001D64C2" w:rsidP="00B64411">
            <w:pPr>
              <w:spacing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applies for </w:t>
            </w:r>
            <w:r w:rsidR="00221168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and/or appeals against the judgment</w:t>
            </w:r>
            <w:r w:rsidR="00F97751">
              <w:rPr>
                <w:rFonts w:cs="Arial"/>
              </w:rPr>
              <w:t>/decision</w:t>
            </w:r>
            <w:r w:rsidRPr="001D64C2">
              <w:rPr>
                <w:rFonts w:cs="Arial"/>
              </w:rPr>
              <w:t xml:space="preserve"> identified above. The parties will be advised of a hearing date in due course. </w:t>
            </w:r>
          </w:p>
          <w:p w14:paraId="2C4A2192" w14:textId="77777777" w:rsidR="00E3089D" w:rsidRDefault="001D64C2" w:rsidP="00B64411">
            <w:pPr>
              <w:spacing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application/appeal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application/appeal without further warning. </w:t>
            </w:r>
          </w:p>
          <w:p w14:paraId="13AC9743" w14:textId="28EAF3A3" w:rsidR="00033FF4" w:rsidRPr="00E3089D" w:rsidRDefault="00033FF4" w:rsidP="00B64411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notice of address for service in a Form</w:t>
            </w:r>
            <w:r w:rsidR="00DB3D47">
              <w:rPr>
                <w:rFonts w:cs="Arial"/>
              </w:rPr>
              <w:t> </w:t>
            </w:r>
            <w:r>
              <w:rPr>
                <w:rFonts w:cs="Arial"/>
              </w:rPr>
              <w:t>13 within 5 business days of the date of this notice, unless the respondent is the Director of Public Prosecutions.</w:t>
            </w:r>
          </w:p>
        </w:tc>
      </w:tr>
    </w:tbl>
    <w:p w14:paraId="34040CAD" w14:textId="6B2AD917" w:rsidR="00EF1759" w:rsidRDefault="00EF1759" w:rsidP="00B64411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B64411">
            <w:pPr>
              <w:tabs>
                <w:tab w:val="left" w:pos="1134"/>
                <w:tab w:val="left" w:pos="1820"/>
                <w:tab w:val="left" w:pos="4536"/>
              </w:tabs>
              <w:spacing w:before="240" w:after="12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5349E406" w:rsidR="00E3089D" w:rsidRPr="00661FCF" w:rsidRDefault="00E3089D" w:rsidP="00B64411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34535F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C0371E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34535F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551A4266" w14:textId="77777777" w:rsidR="00ED6A7F" w:rsidRPr="00E3089D" w:rsidRDefault="00ED6A7F" w:rsidP="00B64411">
      <w:pPr>
        <w:spacing w:before="240" w:line="276" w:lineRule="auto"/>
        <w:rPr>
          <w:rFonts w:cs="Arial"/>
          <w:sz w:val="12"/>
        </w:rPr>
      </w:pPr>
    </w:p>
    <w:sectPr w:rsidR="00ED6A7F" w:rsidRPr="00E3089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599F2F1" w:rsidR="00F42926" w:rsidRDefault="001D64C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C1A52">
      <w:rPr>
        <w:lang w:val="en-US"/>
      </w:rPr>
      <w:t>183A</w:t>
    </w:r>
    <w:r w:rsidR="003B08B8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C334FAE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DC1A52">
      <w:rPr>
        <w:lang w:val="en-US"/>
      </w:rPr>
      <w:t>183A</w:t>
    </w:r>
    <w:r w:rsidR="003B08B8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905320" w:rsidRPr="00905320" w14:paraId="45619186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11BE26D5" w14:textId="77777777" w:rsidR="00905320" w:rsidRPr="00905320" w:rsidRDefault="00905320" w:rsidP="00905320">
          <w:pPr>
            <w:pStyle w:val="Header"/>
            <w:rPr>
              <w:b/>
            </w:rPr>
          </w:pPr>
          <w:r w:rsidRPr="0090532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6E474CC" w14:textId="77777777" w:rsidR="00905320" w:rsidRPr="00905320" w:rsidRDefault="00905320" w:rsidP="00905320">
          <w:pPr>
            <w:pStyle w:val="Header"/>
          </w:pPr>
        </w:p>
      </w:tc>
    </w:tr>
    <w:tr w:rsidR="00905320" w:rsidRPr="00905320" w14:paraId="51C94BA2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B188C3C" w14:textId="77777777" w:rsidR="00905320" w:rsidRPr="00905320" w:rsidRDefault="00905320" w:rsidP="00905320">
          <w:pPr>
            <w:pStyle w:val="Header"/>
          </w:pPr>
        </w:p>
        <w:p w14:paraId="07C8A960" w14:textId="77777777" w:rsidR="00905320" w:rsidRPr="00905320" w:rsidRDefault="00905320" w:rsidP="00905320">
          <w:pPr>
            <w:pStyle w:val="Header"/>
          </w:pPr>
          <w:r w:rsidRPr="00905320">
            <w:t xml:space="preserve">Case Number: </w:t>
          </w:r>
        </w:p>
        <w:p w14:paraId="3816779B" w14:textId="77777777" w:rsidR="00905320" w:rsidRPr="00905320" w:rsidRDefault="00905320" w:rsidP="00905320">
          <w:pPr>
            <w:pStyle w:val="Header"/>
          </w:pPr>
        </w:p>
        <w:p w14:paraId="50F743D5" w14:textId="77777777" w:rsidR="00905320" w:rsidRPr="00905320" w:rsidRDefault="00905320" w:rsidP="00905320">
          <w:pPr>
            <w:pStyle w:val="Header"/>
          </w:pPr>
          <w:r w:rsidRPr="00905320">
            <w:t>Date Filed:</w:t>
          </w:r>
        </w:p>
        <w:p w14:paraId="38F22A01" w14:textId="77777777" w:rsidR="00905320" w:rsidRPr="00905320" w:rsidRDefault="00905320" w:rsidP="00905320">
          <w:pPr>
            <w:pStyle w:val="Header"/>
          </w:pPr>
        </w:p>
        <w:p w14:paraId="3D424A38" w14:textId="77777777" w:rsidR="00905320" w:rsidRPr="00905320" w:rsidRDefault="00905320" w:rsidP="00905320">
          <w:pPr>
            <w:pStyle w:val="Header"/>
          </w:pPr>
          <w:r w:rsidRPr="00905320">
            <w:t>FDN:</w:t>
          </w:r>
        </w:p>
        <w:p w14:paraId="332628BA" w14:textId="77777777" w:rsidR="00905320" w:rsidRPr="00905320" w:rsidRDefault="00905320" w:rsidP="00905320">
          <w:pPr>
            <w:pStyle w:val="Header"/>
          </w:pPr>
        </w:p>
        <w:p w14:paraId="59F52E00" w14:textId="77777777" w:rsidR="00905320" w:rsidRPr="00905320" w:rsidRDefault="00905320" w:rsidP="0090532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DF2AC50" w14:textId="77777777" w:rsidR="00905320" w:rsidRPr="00905320" w:rsidRDefault="00905320" w:rsidP="0090532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40B2E"/>
    <w:multiLevelType w:val="hybridMultilevel"/>
    <w:tmpl w:val="257C7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F426CF"/>
    <w:multiLevelType w:val="hybridMultilevel"/>
    <w:tmpl w:val="000413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E78F1"/>
    <w:multiLevelType w:val="hybridMultilevel"/>
    <w:tmpl w:val="000413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863F0"/>
    <w:multiLevelType w:val="hybridMultilevel"/>
    <w:tmpl w:val="000413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6750259-B97E-4929-8017-6F5C7A6249E4}"/>
    <w:docVar w:name="dgnword-eventsink" w:val="583058688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3A7"/>
    <w:rsid w:val="000229B5"/>
    <w:rsid w:val="00022B8A"/>
    <w:rsid w:val="00025DA6"/>
    <w:rsid w:val="0002632A"/>
    <w:rsid w:val="000263D8"/>
    <w:rsid w:val="000279C7"/>
    <w:rsid w:val="000327E3"/>
    <w:rsid w:val="00033FF4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268B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1CB"/>
    <w:rsid w:val="00157EFC"/>
    <w:rsid w:val="001646C9"/>
    <w:rsid w:val="00170E07"/>
    <w:rsid w:val="001717FB"/>
    <w:rsid w:val="00174B4E"/>
    <w:rsid w:val="00174F57"/>
    <w:rsid w:val="00176239"/>
    <w:rsid w:val="0017625C"/>
    <w:rsid w:val="00177581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057E"/>
    <w:rsid w:val="002053BD"/>
    <w:rsid w:val="00205858"/>
    <w:rsid w:val="00205FA2"/>
    <w:rsid w:val="002067DA"/>
    <w:rsid w:val="00206EBF"/>
    <w:rsid w:val="00210688"/>
    <w:rsid w:val="00211A47"/>
    <w:rsid w:val="002139C0"/>
    <w:rsid w:val="00215A41"/>
    <w:rsid w:val="00216965"/>
    <w:rsid w:val="00217822"/>
    <w:rsid w:val="002201AD"/>
    <w:rsid w:val="00220D2F"/>
    <w:rsid w:val="00221168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39C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A51D4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006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648A"/>
    <w:rsid w:val="0030712E"/>
    <w:rsid w:val="003071F8"/>
    <w:rsid w:val="003077FD"/>
    <w:rsid w:val="003110EF"/>
    <w:rsid w:val="0031146E"/>
    <w:rsid w:val="00315FE3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535F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06F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08B8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2A66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366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5B1D"/>
    <w:rsid w:val="00456C75"/>
    <w:rsid w:val="00460E0A"/>
    <w:rsid w:val="00461712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4C60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DF8"/>
    <w:rsid w:val="00515F05"/>
    <w:rsid w:val="005162A5"/>
    <w:rsid w:val="00516FB5"/>
    <w:rsid w:val="0052072B"/>
    <w:rsid w:val="0052134C"/>
    <w:rsid w:val="005221D3"/>
    <w:rsid w:val="00522FED"/>
    <w:rsid w:val="005257D3"/>
    <w:rsid w:val="005331D6"/>
    <w:rsid w:val="00533375"/>
    <w:rsid w:val="0053430D"/>
    <w:rsid w:val="0053548B"/>
    <w:rsid w:val="005354EA"/>
    <w:rsid w:val="00535ECF"/>
    <w:rsid w:val="00537A7B"/>
    <w:rsid w:val="00544EC6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97D47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239D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F9C"/>
    <w:rsid w:val="00614137"/>
    <w:rsid w:val="00614921"/>
    <w:rsid w:val="0061650A"/>
    <w:rsid w:val="00616955"/>
    <w:rsid w:val="00616CBF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117"/>
    <w:rsid w:val="00633809"/>
    <w:rsid w:val="00633942"/>
    <w:rsid w:val="00633ABB"/>
    <w:rsid w:val="0063758C"/>
    <w:rsid w:val="00641DE5"/>
    <w:rsid w:val="006459CA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164C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02C2"/>
    <w:rsid w:val="0069204A"/>
    <w:rsid w:val="00692CDC"/>
    <w:rsid w:val="00693966"/>
    <w:rsid w:val="00694907"/>
    <w:rsid w:val="00695762"/>
    <w:rsid w:val="006A028B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BA6"/>
    <w:rsid w:val="006C2095"/>
    <w:rsid w:val="006C3A59"/>
    <w:rsid w:val="006C4DA4"/>
    <w:rsid w:val="006C7641"/>
    <w:rsid w:val="006C7C86"/>
    <w:rsid w:val="006D0504"/>
    <w:rsid w:val="006D300E"/>
    <w:rsid w:val="006D429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662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357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0F61"/>
    <w:rsid w:val="00771B5D"/>
    <w:rsid w:val="00774058"/>
    <w:rsid w:val="00775C2A"/>
    <w:rsid w:val="007769E8"/>
    <w:rsid w:val="0077731F"/>
    <w:rsid w:val="0078005C"/>
    <w:rsid w:val="00780711"/>
    <w:rsid w:val="00780A76"/>
    <w:rsid w:val="007813DE"/>
    <w:rsid w:val="00782374"/>
    <w:rsid w:val="0078292E"/>
    <w:rsid w:val="0078535B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7F5235"/>
    <w:rsid w:val="007F5D4C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2CF2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5320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38E1"/>
    <w:rsid w:val="00925B1D"/>
    <w:rsid w:val="009307AF"/>
    <w:rsid w:val="009314DF"/>
    <w:rsid w:val="00933999"/>
    <w:rsid w:val="0093467B"/>
    <w:rsid w:val="00936423"/>
    <w:rsid w:val="0094037E"/>
    <w:rsid w:val="0094242D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90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8E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215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D6911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AF7DB8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0234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411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361C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71E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2F1C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3E36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5F9B"/>
    <w:rsid w:val="00C860C6"/>
    <w:rsid w:val="00C8734D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161"/>
    <w:rsid w:val="00CC1923"/>
    <w:rsid w:val="00CC1F02"/>
    <w:rsid w:val="00CC23A7"/>
    <w:rsid w:val="00CC2D1C"/>
    <w:rsid w:val="00CC33A3"/>
    <w:rsid w:val="00CC4BDF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2CC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F31"/>
    <w:rsid w:val="00D43884"/>
    <w:rsid w:val="00D45480"/>
    <w:rsid w:val="00D474FF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1996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3D47"/>
    <w:rsid w:val="00DB4F7D"/>
    <w:rsid w:val="00DB7382"/>
    <w:rsid w:val="00DC10E7"/>
    <w:rsid w:val="00DC1A52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424"/>
    <w:rsid w:val="00DE7BF5"/>
    <w:rsid w:val="00DF0668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600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0C8F"/>
    <w:rsid w:val="00E7116E"/>
    <w:rsid w:val="00E7293F"/>
    <w:rsid w:val="00E72F4E"/>
    <w:rsid w:val="00E8006E"/>
    <w:rsid w:val="00E81BE3"/>
    <w:rsid w:val="00E83533"/>
    <w:rsid w:val="00E855CF"/>
    <w:rsid w:val="00E9050B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94A"/>
    <w:rsid w:val="00EA4B30"/>
    <w:rsid w:val="00EA5CAB"/>
    <w:rsid w:val="00EB0DDE"/>
    <w:rsid w:val="00EB0EB3"/>
    <w:rsid w:val="00EB3454"/>
    <w:rsid w:val="00EB5675"/>
    <w:rsid w:val="00EB709C"/>
    <w:rsid w:val="00EB759C"/>
    <w:rsid w:val="00EB7DD0"/>
    <w:rsid w:val="00EC092D"/>
    <w:rsid w:val="00EC1C31"/>
    <w:rsid w:val="00EC2DB7"/>
    <w:rsid w:val="00EC40C6"/>
    <w:rsid w:val="00EC6DA3"/>
    <w:rsid w:val="00ED28E1"/>
    <w:rsid w:val="00ED6A7F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43B"/>
    <w:rsid w:val="00EF2A68"/>
    <w:rsid w:val="00EF3327"/>
    <w:rsid w:val="00F00701"/>
    <w:rsid w:val="00F022C7"/>
    <w:rsid w:val="00F025EA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65A7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2C8E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97751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00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800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5FA6607-507A-43E4-8C57-14A01D05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10948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183Ah Notice of Appeal against Conviction, Acquittal, Antecedent Decision or Mental Impairment Judgment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2022-08-10T06:42:00Z</dcterms:modified>
</cp:coreProperties>
</file>